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B2B3E" w14:textId="77777777" w:rsidR="00757DC6" w:rsidRPr="00435137" w:rsidRDefault="00757DC6" w:rsidP="00435137">
      <w:pPr>
        <w:autoSpaceDE w:val="0"/>
        <w:autoSpaceDN w:val="0"/>
        <w:adjustRightInd w:val="0"/>
        <w:spacing w:after="0" w:line="240" w:lineRule="auto"/>
        <w:rPr>
          <w:rFonts w:ascii="Times New Roman" w:hAnsi="Times New Roman"/>
          <w:sz w:val="26"/>
          <w:szCs w:val="26"/>
          <w:lang w:val="en-US"/>
        </w:rPr>
      </w:pPr>
      <w:bookmarkStart w:id="0" w:name="_GoBack"/>
      <w:bookmarkEnd w:id="0"/>
    </w:p>
    <w:p w14:paraId="3B76A47E"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51914DBD"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4E602EF1"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5AF5A0E0"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1C299C9A"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036970A7"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7F136CB0"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273D9AB8"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01654536" w14:textId="77777777" w:rsidR="00757DC6" w:rsidRPr="00435137" w:rsidRDefault="00757DC6" w:rsidP="00435137">
      <w:pPr>
        <w:tabs>
          <w:tab w:val="left" w:pos="5245"/>
          <w:tab w:val="left" w:pos="5954"/>
        </w:tabs>
        <w:autoSpaceDE w:val="0"/>
        <w:autoSpaceDN w:val="0"/>
        <w:adjustRightInd w:val="0"/>
        <w:spacing w:after="0" w:line="240" w:lineRule="auto"/>
        <w:rPr>
          <w:rFonts w:ascii="Times New Roman" w:hAnsi="Times New Roman"/>
          <w:sz w:val="26"/>
          <w:szCs w:val="26"/>
        </w:rPr>
      </w:pPr>
    </w:p>
    <w:p w14:paraId="251CDD38" w14:textId="77777777" w:rsidR="00757DC6" w:rsidRPr="00435137" w:rsidRDefault="00757DC6" w:rsidP="00435137">
      <w:pPr>
        <w:tabs>
          <w:tab w:val="left" w:pos="5245"/>
          <w:tab w:val="left" w:pos="5954"/>
        </w:tabs>
        <w:autoSpaceDE w:val="0"/>
        <w:autoSpaceDN w:val="0"/>
        <w:adjustRightInd w:val="0"/>
        <w:spacing w:after="0" w:line="240" w:lineRule="auto"/>
        <w:rPr>
          <w:rFonts w:ascii="Times New Roman" w:hAnsi="Times New Roman"/>
          <w:sz w:val="26"/>
          <w:szCs w:val="26"/>
        </w:rPr>
      </w:pPr>
    </w:p>
    <w:p w14:paraId="5F5F7473" w14:textId="77777777" w:rsidR="00757DC6" w:rsidRPr="00435137" w:rsidRDefault="00757DC6" w:rsidP="00435137">
      <w:pPr>
        <w:tabs>
          <w:tab w:val="left" w:pos="5245"/>
          <w:tab w:val="left" w:pos="5954"/>
        </w:tabs>
        <w:autoSpaceDE w:val="0"/>
        <w:autoSpaceDN w:val="0"/>
        <w:adjustRightInd w:val="0"/>
        <w:spacing w:after="0" w:line="240" w:lineRule="auto"/>
        <w:rPr>
          <w:rFonts w:ascii="Times New Roman" w:hAnsi="Times New Roman"/>
          <w:sz w:val="26"/>
          <w:szCs w:val="26"/>
        </w:rPr>
      </w:pPr>
    </w:p>
    <w:p w14:paraId="6C035394" w14:textId="77777777" w:rsidR="00757DC6" w:rsidRPr="00435137" w:rsidRDefault="00757DC6" w:rsidP="00435137">
      <w:pPr>
        <w:tabs>
          <w:tab w:val="left" w:pos="5245"/>
          <w:tab w:val="left" w:pos="5954"/>
        </w:tabs>
        <w:autoSpaceDE w:val="0"/>
        <w:autoSpaceDN w:val="0"/>
        <w:adjustRightInd w:val="0"/>
        <w:spacing w:after="0" w:line="240" w:lineRule="auto"/>
        <w:rPr>
          <w:rFonts w:ascii="Times New Roman" w:hAnsi="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tblGrid>
      <w:tr w:rsidR="00757DC6" w:rsidRPr="00435137" w14:paraId="5B155342" w14:textId="77777777" w:rsidTr="00574DE7">
        <w:tc>
          <w:tcPr>
            <w:tcW w:w="5495" w:type="dxa"/>
            <w:tcBorders>
              <w:top w:val="nil"/>
              <w:left w:val="nil"/>
              <w:bottom w:val="nil"/>
              <w:right w:val="nil"/>
            </w:tcBorders>
          </w:tcPr>
          <w:p w14:paraId="56AA3738" w14:textId="793AC0AC" w:rsidR="00757DC6" w:rsidRPr="00435137" w:rsidRDefault="00757DC6" w:rsidP="00435137">
            <w:pPr>
              <w:autoSpaceDE w:val="0"/>
              <w:autoSpaceDN w:val="0"/>
              <w:adjustRightInd w:val="0"/>
              <w:spacing w:after="0" w:line="240" w:lineRule="auto"/>
              <w:ind w:right="459"/>
              <w:jc w:val="both"/>
              <w:rPr>
                <w:rFonts w:ascii="Times New Roman" w:hAnsi="Times New Roman"/>
                <w:sz w:val="26"/>
                <w:szCs w:val="26"/>
              </w:rPr>
            </w:pPr>
            <w:bookmarkStart w:id="1" w:name="_Hlk50106199"/>
            <w:r w:rsidRPr="00435137">
              <w:rPr>
                <w:rFonts w:ascii="Times New Roman" w:hAnsi="Times New Roman"/>
                <w:sz w:val="26"/>
                <w:szCs w:val="26"/>
              </w:rPr>
              <w:t>О</w:t>
            </w:r>
            <w:r w:rsidR="00B24739" w:rsidRPr="00435137">
              <w:rPr>
                <w:rFonts w:ascii="Times New Roman" w:hAnsi="Times New Roman"/>
                <w:sz w:val="26"/>
                <w:szCs w:val="26"/>
              </w:rPr>
              <w:t>б утверждении</w:t>
            </w:r>
            <w:r w:rsidRPr="00435137">
              <w:rPr>
                <w:rFonts w:ascii="Times New Roman" w:hAnsi="Times New Roman"/>
                <w:sz w:val="26"/>
                <w:szCs w:val="26"/>
              </w:rPr>
              <w:t xml:space="preserve"> </w:t>
            </w:r>
            <w:bookmarkEnd w:id="1"/>
            <w:r w:rsidR="00ED1F46" w:rsidRPr="00435137">
              <w:rPr>
                <w:rFonts w:ascii="Times New Roman" w:hAnsi="Times New Roman"/>
                <w:sz w:val="26"/>
                <w:szCs w:val="26"/>
              </w:rPr>
              <w:t xml:space="preserve">Порядка предоставления субсидий из республиканского бюджета </w:t>
            </w:r>
            <w:bookmarkStart w:id="2" w:name="_Hlk118881577"/>
            <w:r w:rsidR="00ED1F46" w:rsidRPr="00435137">
              <w:rPr>
                <w:rFonts w:ascii="Times New Roman" w:hAnsi="Times New Roman"/>
                <w:sz w:val="26"/>
                <w:szCs w:val="26"/>
              </w:rPr>
              <w:t>Республики Хакасия</w:t>
            </w:r>
            <w:r w:rsidR="00725B7F" w:rsidRPr="00435137">
              <w:rPr>
                <w:rFonts w:ascii="Times New Roman" w:hAnsi="Times New Roman"/>
                <w:sz w:val="26"/>
                <w:szCs w:val="26"/>
              </w:rPr>
              <w:t xml:space="preserve"> </w:t>
            </w:r>
            <w:bookmarkEnd w:id="2"/>
            <w:r w:rsidR="00BC45A7" w:rsidRPr="00435137">
              <w:rPr>
                <w:rFonts w:ascii="Times New Roman" w:hAnsi="Times New Roman"/>
                <w:sz w:val="26"/>
                <w:szCs w:val="26"/>
              </w:rPr>
              <w:t>в целях возмещения недополученных</w:t>
            </w:r>
            <w:r w:rsidR="004261FA" w:rsidRPr="00435137">
              <w:rPr>
                <w:rFonts w:ascii="Times New Roman" w:hAnsi="Times New Roman"/>
                <w:sz w:val="26"/>
                <w:szCs w:val="26"/>
              </w:rPr>
              <w:t xml:space="preserve"> доходов организациям воздушного транспорта, осуществляющим перевозку пассажиров по региональным маршрутам</w:t>
            </w:r>
            <w:r w:rsidR="00656477" w:rsidRPr="00435137">
              <w:rPr>
                <w:rFonts w:ascii="Times New Roman" w:hAnsi="Times New Roman"/>
                <w:sz w:val="26"/>
                <w:szCs w:val="26"/>
              </w:rPr>
              <w:t xml:space="preserve"> и </w:t>
            </w:r>
            <w:r w:rsidR="00435137">
              <w:rPr>
                <w:rFonts w:ascii="Times New Roman" w:hAnsi="Times New Roman"/>
                <w:sz w:val="26"/>
                <w:szCs w:val="26"/>
              </w:rPr>
              <w:t xml:space="preserve">о </w:t>
            </w:r>
            <w:r w:rsidR="00656477" w:rsidRPr="00435137">
              <w:rPr>
                <w:rFonts w:ascii="Times New Roman" w:hAnsi="Times New Roman"/>
                <w:sz w:val="26"/>
                <w:szCs w:val="26"/>
              </w:rPr>
              <w:t>признании утратившими силу отдельных постановлений</w:t>
            </w:r>
            <w:r w:rsidR="007C4BFE" w:rsidRPr="00435137">
              <w:rPr>
                <w:rFonts w:ascii="Times New Roman" w:hAnsi="Times New Roman"/>
                <w:sz w:val="26"/>
                <w:szCs w:val="26"/>
              </w:rPr>
              <w:t xml:space="preserve"> (положений постановлений) </w:t>
            </w:r>
            <w:r w:rsidR="00656477" w:rsidRPr="00435137">
              <w:rPr>
                <w:rFonts w:ascii="Times New Roman" w:hAnsi="Times New Roman"/>
                <w:sz w:val="26"/>
                <w:szCs w:val="26"/>
              </w:rPr>
              <w:t>Правительства Республики Хакасия</w:t>
            </w:r>
          </w:p>
        </w:tc>
      </w:tr>
    </w:tbl>
    <w:p w14:paraId="5C27E4BD"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017F17BB" w14:textId="77777777" w:rsidR="00757DC6" w:rsidRPr="00435137" w:rsidRDefault="00757DC6" w:rsidP="00435137">
      <w:pPr>
        <w:autoSpaceDE w:val="0"/>
        <w:autoSpaceDN w:val="0"/>
        <w:adjustRightInd w:val="0"/>
        <w:spacing w:after="0" w:line="240" w:lineRule="auto"/>
        <w:rPr>
          <w:rFonts w:ascii="Times New Roman" w:hAnsi="Times New Roman"/>
          <w:sz w:val="26"/>
          <w:szCs w:val="26"/>
        </w:rPr>
      </w:pPr>
    </w:p>
    <w:p w14:paraId="03BE1816" w14:textId="65799A25" w:rsidR="00757DC6" w:rsidRPr="00B669ED" w:rsidRDefault="00757DC6" w:rsidP="00B669ED">
      <w:pPr>
        <w:pStyle w:val="ad"/>
        <w:spacing w:before="0" w:beforeAutospacing="0" w:after="0" w:afterAutospacing="0"/>
        <w:ind w:firstLine="709"/>
        <w:jc w:val="both"/>
        <w:rPr>
          <w:sz w:val="26"/>
          <w:szCs w:val="26"/>
        </w:rPr>
      </w:pPr>
      <w:r w:rsidRPr="00435137">
        <w:rPr>
          <w:sz w:val="26"/>
          <w:szCs w:val="26"/>
        </w:rPr>
        <w:t>В</w:t>
      </w:r>
      <w:r w:rsidR="00ED1F46" w:rsidRPr="00435137">
        <w:rPr>
          <w:sz w:val="26"/>
          <w:szCs w:val="26"/>
        </w:rPr>
        <w:t xml:space="preserve"> соответствии со стать</w:t>
      </w:r>
      <w:r w:rsidR="000D1A41" w:rsidRPr="00435137">
        <w:rPr>
          <w:sz w:val="26"/>
          <w:szCs w:val="26"/>
        </w:rPr>
        <w:t>е</w:t>
      </w:r>
      <w:r w:rsidR="00ED1F46" w:rsidRPr="00FA2CCD">
        <w:rPr>
          <w:sz w:val="26"/>
          <w:szCs w:val="26"/>
        </w:rPr>
        <w:t>й 78 Бюджетного кодекса Российской Федерации</w:t>
      </w:r>
      <w:r w:rsidR="009E21C7" w:rsidRPr="00435137">
        <w:rPr>
          <w:sz w:val="26"/>
          <w:szCs w:val="26"/>
        </w:rPr>
        <w:t>,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435137">
        <w:rPr>
          <w:sz w:val="26"/>
          <w:szCs w:val="26"/>
        </w:rPr>
        <w:t xml:space="preserve"> Правительство Республики Хакасия ПОСТАНОВЛЯЕТ:</w:t>
      </w:r>
    </w:p>
    <w:p w14:paraId="2EBEBA1C" w14:textId="3EA3EDC6" w:rsidR="00DD2EA5" w:rsidRPr="00435137" w:rsidRDefault="00E917A3" w:rsidP="00435137">
      <w:pPr>
        <w:autoSpaceDE w:val="0"/>
        <w:autoSpaceDN w:val="0"/>
        <w:adjustRightInd w:val="0"/>
        <w:spacing w:after="0" w:line="240" w:lineRule="auto"/>
        <w:ind w:firstLine="708"/>
        <w:jc w:val="both"/>
        <w:rPr>
          <w:rFonts w:ascii="Times New Roman" w:hAnsi="Times New Roman"/>
          <w:sz w:val="26"/>
          <w:szCs w:val="26"/>
        </w:rPr>
      </w:pPr>
      <w:r w:rsidRPr="00435137">
        <w:rPr>
          <w:rFonts w:ascii="Times New Roman" w:hAnsi="Times New Roman"/>
          <w:sz w:val="26"/>
          <w:szCs w:val="26"/>
        </w:rPr>
        <w:t xml:space="preserve">1. </w:t>
      </w:r>
      <w:r w:rsidR="00D828CF" w:rsidRPr="00435137">
        <w:rPr>
          <w:rFonts w:ascii="Times New Roman" w:hAnsi="Times New Roman"/>
          <w:sz w:val="26"/>
          <w:szCs w:val="26"/>
        </w:rPr>
        <w:t xml:space="preserve">Утвердить </w:t>
      </w:r>
      <w:r w:rsidR="00ED1F46" w:rsidRPr="00435137">
        <w:rPr>
          <w:rFonts w:ascii="Times New Roman" w:hAnsi="Times New Roman"/>
          <w:sz w:val="26"/>
          <w:szCs w:val="26"/>
        </w:rPr>
        <w:t xml:space="preserve">прилагаемый </w:t>
      </w:r>
      <w:r w:rsidR="00DD2EA5" w:rsidRPr="00435137">
        <w:rPr>
          <w:rFonts w:ascii="Times New Roman" w:hAnsi="Times New Roman"/>
          <w:sz w:val="26"/>
          <w:szCs w:val="26"/>
        </w:rPr>
        <w:t>Поряд</w:t>
      </w:r>
      <w:r w:rsidR="00CB3B81" w:rsidRPr="00FA2CCD">
        <w:rPr>
          <w:rFonts w:ascii="Times New Roman" w:hAnsi="Times New Roman"/>
          <w:sz w:val="26"/>
          <w:szCs w:val="26"/>
        </w:rPr>
        <w:t>о</w:t>
      </w:r>
      <w:r w:rsidR="00DD2EA5" w:rsidRPr="00435137">
        <w:rPr>
          <w:rFonts w:ascii="Times New Roman" w:hAnsi="Times New Roman"/>
          <w:sz w:val="26"/>
          <w:szCs w:val="26"/>
        </w:rPr>
        <w:t xml:space="preserve">к предоставления субсидий из республиканского бюджета Республики Хакасия </w:t>
      </w:r>
      <w:r w:rsidR="004261FA" w:rsidRPr="00435137">
        <w:rPr>
          <w:rFonts w:ascii="Times New Roman" w:hAnsi="Times New Roman"/>
          <w:sz w:val="26"/>
          <w:szCs w:val="26"/>
        </w:rPr>
        <w:t>в целях возмещения недополученных доходов организациям воздушного транспорта, осуществляющим перевозку пассажиров по региональным маршрутам.</w:t>
      </w:r>
    </w:p>
    <w:p w14:paraId="031CAFB2" w14:textId="4F8D4E4F" w:rsidR="00E917A3" w:rsidRPr="00435137" w:rsidRDefault="00E917A3">
      <w:pPr>
        <w:autoSpaceDE w:val="0"/>
        <w:autoSpaceDN w:val="0"/>
        <w:adjustRightInd w:val="0"/>
        <w:spacing w:after="0" w:line="240" w:lineRule="auto"/>
        <w:ind w:firstLine="708"/>
        <w:jc w:val="both"/>
        <w:rPr>
          <w:rFonts w:ascii="Times New Roman" w:hAnsi="Times New Roman"/>
          <w:sz w:val="26"/>
          <w:szCs w:val="26"/>
        </w:rPr>
      </w:pPr>
      <w:r w:rsidRPr="00435137">
        <w:rPr>
          <w:rFonts w:ascii="Times New Roman" w:hAnsi="Times New Roman"/>
          <w:sz w:val="26"/>
          <w:szCs w:val="26"/>
        </w:rPr>
        <w:t>2. Признать утратившими силу:</w:t>
      </w:r>
    </w:p>
    <w:p w14:paraId="2C75DA41" w14:textId="1762EFFC" w:rsidR="00E917A3" w:rsidRPr="00435137" w:rsidRDefault="00E917A3">
      <w:pPr>
        <w:autoSpaceDE w:val="0"/>
        <w:autoSpaceDN w:val="0"/>
        <w:adjustRightInd w:val="0"/>
        <w:spacing w:after="0" w:line="240" w:lineRule="auto"/>
        <w:ind w:firstLine="708"/>
        <w:jc w:val="both"/>
        <w:rPr>
          <w:rFonts w:ascii="Times New Roman" w:hAnsi="Times New Roman"/>
          <w:sz w:val="26"/>
          <w:szCs w:val="26"/>
        </w:rPr>
      </w:pPr>
      <w:r w:rsidRPr="00435137">
        <w:rPr>
          <w:rFonts w:ascii="Times New Roman" w:hAnsi="Times New Roman"/>
          <w:sz w:val="26"/>
          <w:szCs w:val="26"/>
        </w:rPr>
        <w:t xml:space="preserve">постановление Правительства Республики Хакасия от 14.04.2014 </w:t>
      </w:r>
      <w:r w:rsidR="005B4DC1" w:rsidRPr="00435137">
        <w:rPr>
          <w:rFonts w:ascii="Times New Roman" w:hAnsi="Times New Roman"/>
          <w:sz w:val="26"/>
          <w:szCs w:val="26"/>
        </w:rPr>
        <w:t>№</w:t>
      </w:r>
      <w:r w:rsidRPr="00435137">
        <w:rPr>
          <w:rFonts w:ascii="Times New Roman" w:hAnsi="Times New Roman"/>
          <w:sz w:val="26"/>
          <w:szCs w:val="26"/>
        </w:rPr>
        <w:t xml:space="preserve"> 170 </w:t>
      </w:r>
      <w:r w:rsidR="00E95459" w:rsidRPr="00435137">
        <w:rPr>
          <w:rFonts w:ascii="Times New Roman" w:hAnsi="Times New Roman"/>
          <w:sz w:val="26"/>
          <w:szCs w:val="26"/>
        </w:rPr>
        <w:t>«</w:t>
      </w:r>
      <w:r w:rsidRPr="00435137">
        <w:rPr>
          <w:rFonts w:ascii="Times New Roman" w:hAnsi="Times New Roman"/>
          <w:sz w:val="26"/>
          <w:szCs w:val="26"/>
        </w:rPr>
        <w:t>Об утверждении Порядка предоставления субсидий из республиканского бюджета Республики Хакасия юридическим лицам (за исключением субсидий государственным (муниципальным) учреждениям), осуществляющим региональные воздушные перевозки пассажиров на территории Российской Федерации</w:t>
      </w:r>
      <w:r w:rsidR="00E95459" w:rsidRPr="00435137">
        <w:rPr>
          <w:rFonts w:ascii="Times New Roman" w:hAnsi="Times New Roman"/>
          <w:sz w:val="26"/>
          <w:szCs w:val="26"/>
        </w:rPr>
        <w:t>»</w:t>
      </w:r>
      <w:r w:rsidRPr="00435137">
        <w:rPr>
          <w:rFonts w:ascii="Times New Roman" w:hAnsi="Times New Roman"/>
          <w:sz w:val="26"/>
          <w:szCs w:val="26"/>
        </w:rPr>
        <w:t xml:space="preserve"> (</w:t>
      </w:r>
      <w:r w:rsidR="00E95459" w:rsidRPr="00435137">
        <w:rPr>
          <w:rFonts w:ascii="Times New Roman" w:hAnsi="Times New Roman"/>
          <w:sz w:val="26"/>
          <w:szCs w:val="26"/>
        </w:rPr>
        <w:t>«</w:t>
      </w:r>
      <w:r w:rsidRPr="00435137">
        <w:rPr>
          <w:rFonts w:ascii="Times New Roman" w:hAnsi="Times New Roman"/>
          <w:sz w:val="26"/>
          <w:szCs w:val="26"/>
        </w:rPr>
        <w:t>Вестник Хакасии</w:t>
      </w:r>
      <w:r w:rsidR="00E95459" w:rsidRPr="00435137">
        <w:rPr>
          <w:rFonts w:ascii="Times New Roman" w:hAnsi="Times New Roman"/>
          <w:sz w:val="26"/>
          <w:szCs w:val="26"/>
        </w:rPr>
        <w:t>»</w:t>
      </w:r>
      <w:r w:rsidRPr="00435137">
        <w:rPr>
          <w:rFonts w:ascii="Times New Roman" w:hAnsi="Times New Roman"/>
          <w:sz w:val="26"/>
          <w:szCs w:val="26"/>
        </w:rPr>
        <w:t xml:space="preserve">, 2014, </w:t>
      </w:r>
      <w:r w:rsidR="005B4DC1" w:rsidRPr="00435137">
        <w:rPr>
          <w:rFonts w:ascii="Times New Roman" w:hAnsi="Times New Roman"/>
          <w:sz w:val="26"/>
          <w:szCs w:val="26"/>
        </w:rPr>
        <w:t>№</w:t>
      </w:r>
      <w:r w:rsidRPr="00435137">
        <w:rPr>
          <w:rFonts w:ascii="Times New Roman" w:hAnsi="Times New Roman"/>
          <w:sz w:val="26"/>
          <w:szCs w:val="26"/>
        </w:rPr>
        <w:t xml:space="preserve"> 24</w:t>
      </w:r>
      <w:r w:rsidR="005B4DC1" w:rsidRPr="00435137">
        <w:rPr>
          <w:rFonts w:ascii="Times New Roman" w:hAnsi="Times New Roman"/>
          <w:sz w:val="26"/>
          <w:szCs w:val="26"/>
        </w:rPr>
        <w:t>)</w:t>
      </w:r>
      <w:r w:rsidRPr="00435137">
        <w:rPr>
          <w:rFonts w:ascii="Times New Roman" w:hAnsi="Times New Roman"/>
          <w:sz w:val="26"/>
          <w:szCs w:val="26"/>
        </w:rPr>
        <w:t>;</w:t>
      </w:r>
    </w:p>
    <w:p w14:paraId="512386D8" w14:textId="3BE6BF37" w:rsidR="00B76D09" w:rsidRPr="00435137" w:rsidRDefault="00B76D09">
      <w:pPr>
        <w:autoSpaceDE w:val="0"/>
        <w:autoSpaceDN w:val="0"/>
        <w:adjustRightInd w:val="0"/>
        <w:spacing w:after="0" w:line="240" w:lineRule="auto"/>
        <w:ind w:firstLine="708"/>
        <w:jc w:val="both"/>
        <w:rPr>
          <w:rFonts w:ascii="Times New Roman" w:hAnsi="Times New Roman"/>
          <w:sz w:val="26"/>
          <w:szCs w:val="26"/>
        </w:rPr>
      </w:pPr>
      <w:r w:rsidRPr="00435137">
        <w:rPr>
          <w:rFonts w:ascii="Times New Roman" w:hAnsi="Times New Roman"/>
          <w:sz w:val="26"/>
          <w:szCs w:val="26"/>
        </w:rPr>
        <w:t xml:space="preserve">постановление Правительства Республики Хакасия от </w:t>
      </w:r>
      <w:r w:rsidR="00E917A3" w:rsidRPr="00435137">
        <w:rPr>
          <w:rFonts w:ascii="Times New Roman" w:hAnsi="Times New Roman"/>
          <w:sz w:val="26"/>
          <w:szCs w:val="26"/>
        </w:rPr>
        <w:t>29</w:t>
      </w:r>
      <w:r w:rsidR="00656477" w:rsidRPr="00435137">
        <w:rPr>
          <w:rFonts w:ascii="Times New Roman" w:hAnsi="Times New Roman"/>
          <w:sz w:val="26"/>
          <w:szCs w:val="26"/>
        </w:rPr>
        <w:t xml:space="preserve">.09.2014 </w:t>
      </w:r>
      <w:r w:rsidR="005B4DC1" w:rsidRPr="00435137">
        <w:rPr>
          <w:rFonts w:ascii="Times New Roman" w:hAnsi="Times New Roman"/>
          <w:sz w:val="26"/>
          <w:szCs w:val="26"/>
        </w:rPr>
        <w:t>№</w:t>
      </w:r>
      <w:r w:rsidR="00E917A3" w:rsidRPr="00435137">
        <w:rPr>
          <w:rFonts w:ascii="Times New Roman" w:hAnsi="Times New Roman"/>
          <w:sz w:val="26"/>
          <w:szCs w:val="26"/>
        </w:rPr>
        <w:t xml:space="preserve"> 493 </w:t>
      </w:r>
      <w:r w:rsidRPr="00435137">
        <w:rPr>
          <w:rFonts w:ascii="Times New Roman" w:hAnsi="Times New Roman"/>
          <w:sz w:val="26"/>
          <w:szCs w:val="26"/>
        </w:rPr>
        <w:t xml:space="preserve">«О внесении изменений в приложение к постановлению Правительства Республики Хакасия от 14.04.2014 </w:t>
      </w:r>
      <w:r w:rsidR="005B4DC1" w:rsidRPr="00435137">
        <w:rPr>
          <w:rFonts w:ascii="Times New Roman" w:hAnsi="Times New Roman"/>
          <w:sz w:val="26"/>
          <w:szCs w:val="26"/>
        </w:rPr>
        <w:t>№</w:t>
      </w:r>
      <w:r w:rsidRPr="00435137">
        <w:rPr>
          <w:rFonts w:ascii="Times New Roman" w:hAnsi="Times New Roman"/>
          <w:sz w:val="26"/>
          <w:szCs w:val="26"/>
        </w:rPr>
        <w:t xml:space="preserve"> 170 </w:t>
      </w:r>
      <w:r w:rsidR="00E95459" w:rsidRPr="00435137">
        <w:rPr>
          <w:rFonts w:ascii="Times New Roman" w:hAnsi="Times New Roman"/>
          <w:sz w:val="26"/>
          <w:szCs w:val="26"/>
        </w:rPr>
        <w:t>«</w:t>
      </w:r>
      <w:r w:rsidRPr="00435137">
        <w:rPr>
          <w:rFonts w:ascii="Times New Roman" w:hAnsi="Times New Roman"/>
          <w:sz w:val="26"/>
          <w:szCs w:val="26"/>
        </w:rPr>
        <w:t>Об утверждении П</w:t>
      </w:r>
      <w:r w:rsidR="00656477" w:rsidRPr="00435137">
        <w:rPr>
          <w:rFonts w:ascii="Times New Roman" w:hAnsi="Times New Roman"/>
          <w:sz w:val="26"/>
          <w:szCs w:val="26"/>
        </w:rPr>
        <w:t>равил</w:t>
      </w:r>
      <w:r w:rsidRPr="00435137">
        <w:rPr>
          <w:rFonts w:ascii="Times New Roman" w:hAnsi="Times New Roman"/>
          <w:sz w:val="26"/>
          <w:szCs w:val="26"/>
        </w:rPr>
        <w:t xml:space="preserve"> предоставления субсиди</w:t>
      </w:r>
      <w:r w:rsidR="00656477" w:rsidRPr="00435137">
        <w:rPr>
          <w:rFonts w:ascii="Times New Roman" w:hAnsi="Times New Roman"/>
          <w:sz w:val="26"/>
          <w:szCs w:val="26"/>
        </w:rPr>
        <w:t>и</w:t>
      </w:r>
      <w:r w:rsidRPr="00435137">
        <w:rPr>
          <w:rFonts w:ascii="Times New Roman" w:hAnsi="Times New Roman"/>
          <w:sz w:val="26"/>
          <w:szCs w:val="26"/>
        </w:rPr>
        <w:t xml:space="preserve"> из </w:t>
      </w:r>
      <w:r w:rsidRPr="00435137">
        <w:rPr>
          <w:rFonts w:ascii="Times New Roman" w:hAnsi="Times New Roman"/>
          <w:sz w:val="26"/>
          <w:szCs w:val="26"/>
        </w:rPr>
        <w:lastRenderedPageBreak/>
        <w:t xml:space="preserve">республиканского бюджета Республики Хакасия </w:t>
      </w:r>
      <w:r w:rsidR="00656477" w:rsidRPr="00435137">
        <w:rPr>
          <w:rFonts w:ascii="Times New Roman" w:hAnsi="Times New Roman"/>
          <w:sz w:val="26"/>
          <w:szCs w:val="26"/>
        </w:rPr>
        <w:t>организациям воздушного транспорта на осуществление региональных воздушных перевозок пассажиров на территории Российской Федерации</w:t>
      </w:r>
      <w:r w:rsidR="00E95459" w:rsidRPr="00435137">
        <w:rPr>
          <w:rFonts w:ascii="Times New Roman" w:hAnsi="Times New Roman"/>
          <w:sz w:val="26"/>
          <w:szCs w:val="26"/>
        </w:rPr>
        <w:t>»</w:t>
      </w:r>
      <w:r w:rsidRPr="00435137">
        <w:rPr>
          <w:rFonts w:ascii="Times New Roman" w:hAnsi="Times New Roman"/>
          <w:sz w:val="26"/>
          <w:szCs w:val="26"/>
        </w:rPr>
        <w:t xml:space="preserve"> </w:t>
      </w:r>
      <w:r w:rsidR="005B4DC1" w:rsidRPr="00435137">
        <w:rPr>
          <w:rFonts w:ascii="Times New Roman" w:hAnsi="Times New Roman"/>
          <w:sz w:val="26"/>
          <w:szCs w:val="26"/>
        </w:rPr>
        <w:t>(</w:t>
      </w:r>
      <w:r w:rsidR="00E95459" w:rsidRPr="00435137">
        <w:rPr>
          <w:rFonts w:ascii="Times New Roman" w:hAnsi="Times New Roman"/>
          <w:sz w:val="26"/>
          <w:szCs w:val="26"/>
        </w:rPr>
        <w:t>«</w:t>
      </w:r>
      <w:r w:rsidR="005B4DC1" w:rsidRPr="00435137">
        <w:rPr>
          <w:rFonts w:ascii="Times New Roman" w:hAnsi="Times New Roman"/>
          <w:sz w:val="26"/>
          <w:szCs w:val="26"/>
        </w:rPr>
        <w:t>Вестник Хакасии</w:t>
      </w:r>
      <w:r w:rsidR="00E95459" w:rsidRPr="00435137">
        <w:rPr>
          <w:rFonts w:ascii="Times New Roman" w:hAnsi="Times New Roman"/>
          <w:sz w:val="26"/>
          <w:szCs w:val="26"/>
        </w:rPr>
        <w:t>»</w:t>
      </w:r>
      <w:r w:rsidR="005B4DC1" w:rsidRPr="00435137">
        <w:rPr>
          <w:rFonts w:ascii="Times New Roman" w:hAnsi="Times New Roman"/>
          <w:sz w:val="26"/>
          <w:szCs w:val="26"/>
        </w:rPr>
        <w:t>, 2014, № 65);</w:t>
      </w:r>
    </w:p>
    <w:p w14:paraId="34676465" w14:textId="0FF20380" w:rsidR="007360C0" w:rsidRPr="00435137" w:rsidRDefault="007360C0" w:rsidP="00B669ED">
      <w:pPr>
        <w:spacing w:after="0" w:line="240" w:lineRule="auto"/>
        <w:ind w:firstLine="708"/>
        <w:jc w:val="both"/>
        <w:rPr>
          <w:rFonts w:ascii="Times New Roman" w:hAnsi="Times New Roman"/>
          <w:sz w:val="26"/>
          <w:szCs w:val="26"/>
        </w:rPr>
      </w:pPr>
      <w:r w:rsidRPr="00435137">
        <w:rPr>
          <w:rFonts w:ascii="Times New Roman" w:hAnsi="Times New Roman"/>
          <w:sz w:val="26"/>
          <w:szCs w:val="26"/>
        </w:rPr>
        <w:t>постановление Правительства Республики Хакасия от 23</w:t>
      </w:r>
      <w:r w:rsidR="00656477" w:rsidRPr="00435137">
        <w:rPr>
          <w:rFonts w:ascii="Times New Roman" w:hAnsi="Times New Roman"/>
          <w:sz w:val="26"/>
          <w:szCs w:val="26"/>
        </w:rPr>
        <w:t xml:space="preserve">.08.2016 </w:t>
      </w:r>
      <w:r w:rsidR="005B4DC1" w:rsidRPr="00435137">
        <w:rPr>
          <w:rFonts w:ascii="Times New Roman" w:hAnsi="Times New Roman"/>
          <w:sz w:val="26"/>
          <w:szCs w:val="26"/>
        </w:rPr>
        <w:t>№</w:t>
      </w:r>
      <w:r w:rsidRPr="00435137">
        <w:rPr>
          <w:rFonts w:ascii="Times New Roman" w:hAnsi="Times New Roman"/>
          <w:sz w:val="26"/>
          <w:szCs w:val="26"/>
        </w:rPr>
        <w:t xml:space="preserve"> 416 «О внесении изменений в Правила предоставления субсидии из республиканского бюджета Республики Хакасия организациям воздушного транспорта на осуществление региональных воздушных перевозок пассажиров на территории Российской Федерации, утвержденные постановлением Правительства Республики Хакасия от 14.04.2014 № 170»</w:t>
      </w:r>
      <w:r w:rsidR="00E95459" w:rsidRPr="00435137">
        <w:rPr>
          <w:rFonts w:ascii="Times New Roman" w:hAnsi="Times New Roman"/>
          <w:sz w:val="26"/>
          <w:szCs w:val="26"/>
        </w:rPr>
        <w:t xml:space="preserve"> (</w:t>
      </w:r>
      <w:r w:rsidR="005B4DC1" w:rsidRPr="00435137">
        <w:rPr>
          <w:rFonts w:ascii="Times New Roman" w:hAnsi="Times New Roman"/>
          <w:sz w:val="26"/>
          <w:szCs w:val="26"/>
        </w:rPr>
        <w:t xml:space="preserve">Официальный интернет-портал правовой информации </w:t>
      </w:r>
      <w:r w:rsidR="00656477" w:rsidRPr="00435137">
        <w:rPr>
          <w:rFonts w:ascii="Times New Roman" w:hAnsi="Times New Roman"/>
          <w:sz w:val="26"/>
          <w:szCs w:val="26"/>
        </w:rPr>
        <w:t>(</w:t>
      </w:r>
      <w:r w:rsidR="005B4DC1" w:rsidRPr="00435137">
        <w:rPr>
          <w:rFonts w:ascii="Times New Roman" w:hAnsi="Times New Roman"/>
          <w:sz w:val="26"/>
          <w:szCs w:val="26"/>
        </w:rPr>
        <w:t>www.pravo.gov.ru</w:t>
      </w:r>
      <w:r w:rsidR="00656477" w:rsidRPr="00435137">
        <w:rPr>
          <w:rFonts w:ascii="Times New Roman" w:hAnsi="Times New Roman"/>
          <w:sz w:val="26"/>
          <w:szCs w:val="26"/>
        </w:rPr>
        <w:t>)</w:t>
      </w:r>
      <w:r w:rsidR="005B4DC1" w:rsidRPr="00435137">
        <w:rPr>
          <w:rFonts w:ascii="Times New Roman" w:hAnsi="Times New Roman"/>
          <w:sz w:val="26"/>
          <w:szCs w:val="26"/>
        </w:rPr>
        <w:t>, 25.08.2016</w:t>
      </w:r>
      <w:r w:rsidR="00656477" w:rsidRPr="00435137">
        <w:rPr>
          <w:rFonts w:ascii="Times New Roman" w:hAnsi="Times New Roman"/>
          <w:sz w:val="26"/>
          <w:szCs w:val="26"/>
        </w:rPr>
        <w:t>,</w:t>
      </w:r>
      <w:r w:rsidR="00CF7512" w:rsidRPr="00435137">
        <w:rPr>
          <w:rFonts w:ascii="Times New Roman" w:hAnsi="Times New Roman"/>
          <w:sz w:val="26"/>
          <w:szCs w:val="26"/>
        </w:rPr>
        <w:t xml:space="preserve"> № 1900201608250001</w:t>
      </w:r>
      <w:r w:rsidR="00D9393B" w:rsidRPr="00435137">
        <w:rPr>
          <w:rFonts w:ascii="Times New Roman" w:hAnsi="Times New Roman"/>
          <w:sz w:val="26"/>
          <w:szCs w:val="26"/>
        </w:rPr>
        <w:t>)</w:t>
      </w:r>
      <w:r w:rsidR="007C4BFE" w:rsidRPr="00435137">
        <w:rPr>
          <w:rFonts w:ascii="Times New Roman" w:hAnsi="Times New Roman"/>
          <w:sz w:val="26"/>
          <w:szCs w:val="26"/>
        </w:rPr>
        <w:t>;</w:t>
      </w:r>
    </w:p>
    <w:p w14:paraId="10556FE6" w14:textId="241457E8" w:rsidR="007360C0" w:rsidRPr="00435137" w:rsidRDefault="007360C0" w:rsidP="00B669ED">
      <w:pPr>
        <w:spacing w:after="0" w:line="240" w:lineRule="auto"/>
        <w:ind w:firstLine="708"/>
        <w:jc w:val="both"/>
        <w:rPr>
          <w:rFonts w:ascii="Times New Roman" w:hAnsi="Times New Roman"/>
          <w:sz w:val="26"/>
          <w:szCs w:val="26"/>
        </w:rPr>
      </w:pPr>
      <w:r w:rsidRPr="00435137">
        <w:rPr>
          <w:rFonts w:ascii="Times New Roman" w:hAnsi="Times New Roman"/>
          <w:sz w:val="26"/>
          <w:szCs w:val="26"/>
        </w:rPr>
        <w:t>постановление Правительства Республики Хакасия от 25</w:t>
      </w:r>
      <w:r w:rsidR="00656477" w:rsidRPr="00435137">
        <w:rPr>
          <w:rFonts w:ascii="Times New Roman" w:hAnsi="Times New Roman"/>
          <w:sz w:val="26"/>
          <w:szCs w:val="26"/>
        </w:rPr>
        <w:t>.07.2017</w:t>
      </w:r>
      <w:r w:rsidR="007C4BFE" w:rsidRPr="00435137">
        <w:rPr>
          <w:rFonts w:ascii="Times New Roman" w:hAnsi="Times New Roman"/>
          <w:sz w:val="26"/>
          <w:szCs w:val="26"/>
        </w:rPr>
        <w:t xml:space="preserve"> </w:t>
      </w:r>
      <w:r w:rsidR="00EF34D3" w:rsidRPr="00435137">
        <w:rPr>
          <w:rFonts w:ascii="Times New Roman" w:hAnsi="Times New Roman"/>
          <w:sz w:val="26"/>
          <w:szCs w:val="26"/>
        </w:rPr>
        <w:t>№</w:t>
      </w:r>
      <w:r w:rsidRPr="00435137">
        <w:rPr>
          <w:rFonts w:ascii="Times New Roman" w:hAnsi="Times New Roman"/>
          <w:sz w:val="26"/>
          <w:szCs w:val="26"/>
        </w:rPr>
        <w:t xml:space="preserve"> 371 </w:t>
      </w:r>
      <w:r w:rsidR="00EF34D3" w:rsidRPr="00435137">
        <w:rPr>
          <w:rFonts w:ascii="Times New Roman" w:hAnsi="Times New Roman"/>
          <w:sz w:val="26"/>
          <w:szCs w:val="26"/>
        </w:rPr>
        <w:t xml:space="preserve">«О внесении изменений в постановление Правительства Республики Хакасия от 14.04.2014 № 170 </w:t>
      </w:r>
      <w:r w:rsidR="00517DDB" w:rsidRPr="00435137">
        <w:rPr>
          <w:rFonts w:ascii="Times New Roman" w:hAnsi="Times New Roman"/>
          <w:sz w:val="26"/>
          <w:szCs w:val="26"/>
        </w:rPr>
        <w:t xml:space="preserve">«Об утверждении </w:t>
      </w:r>
      <w:r w:rsidR="007C4BFE" w:rsidRPr="00435137">
        <w:rPr>
          <w:rFonts w:ascii="Times New Roman" w:hAnsi="Times New Roman"/>
          <w:sz w:val="26"/>
          <w:szCs w:val="26"/>
        </w:rPr>
        <w:t>Правил предоставления субсидии из республиканского бюджета Республики Хакасия организациям воздушного транспорта на осуществление региональных воздушных перевозок пассажиров на территории Российской Федерации</w:t>
      </w:r>
      <w:r w:rsidR="00517DDB" w:rsidRPr="00435137">
        <w:rPr>
          <w:rFonts w:ascii="Times New Roman" w:hAnsi="Times New Roman"/>
          <w:sz w:val="26"/>
          <w:szCs w:val="26"/>
        </w:rPr>
        <w:t>»</w:t>
      </w:r>
      <w:r w:rsidR="005B4DC1" w:rsidRPr="00B669ED">
        <w:rPr>
          <w:rFonts w:ascii="Times New Roman" w:hAnsi="Times New Roman"/>
          <w:sz w:val="26"/>
          <w:szCs w:val="26"/>
        </w:rPr>
        <w:t xml:space="preserve"> </w:t>
      </w:r>
      <w:r w:rsidR="00E95459" w:rsidRPr="00B669ED">
        <w:rPr>
          <w:rFonts w:ascii="Times New Roman" w:hAnsi="Times New Roman"/>
          <w:sz w:val="26"/>
          <w:szCs w:val="26"/>
        </w:rPr>
        <w:t>(</w:t>
      </w:r>
      <w:r w:rsidR="005B4DC1" w:rsidRPr="00435137">
        <w:rPr>
          <w:rFonts w:ascii="Times New Roman" w:hAnsi="Times New Roman"/>
          <w:sz w:val="26"/>
          <w:szCs w:val="26"/>
        </w:rPr>
        <w:t xml:space="preserve">Официальный интернет-портал правовой информации </w:t>
      </w:r>
      <w:r w:rsidR="00656477" w:rsidRPr="00435137">
        <w:rPr>
          <w:rFonts w:ascii="Times New Roman" w:hAnsi="Times New Roman"/>
          <w:sz w:val="26"/>
          <w:szCs w:val="26"/>
        </w:rPr>
        <w:t>(</w:t>
      </w:r>
      <w:r w:rsidR="005B4DC1" w:rsidRPr="00FA2CCD">
        <w:rPr>
          <w:rFonts w:ascii="Times New Roman" w:hAnsi="Times New Roman"/>
          <w:sz w:val="26"/>
          <w:szCs w:val="26"/>
        </w:rPr>
        <w:t>www.pravo.gov.ru</w:t>
      </w:r>
      <w:r w:rsidR="00656477" w:rsidRPr="00435137">
        <w:rPr>
          <w:rFonts w:ascii="Times New Roman" w:hAnsi="Times New Roman"/>
          <w:sz w:val="26"/>
          <w:szCs w:val="26"/>
        </w:rPr>
        <w:t>)</w:t>
      </w:r>
      <w:r w:rsidR="005B4DC1" w:rsidRPr="00435137">
        <w:rPr>
          <w:rFonts w:ascii="Times New Roman" w:hAnsi="Times New Roman"/>
          <w:sz w:val="26"/>
          <w:szCs w:val="26"/>
        </w:rPr>
        <w:t>, 27.07.2017</w:t>
      </w:r>
      <w:r w:rsidR="00656477" w:rsidRPr="00435137">
        <w:rPr>
          <w:rFonts w:ascii="Times New Roman" w:hAnsi="Times New Roman"/>
          <w:sz w:val="26"/>
          <w:szCs w:val="26"/>
        </w:rPr>
        <w:t>,</w:t>
      </w:r>
      <w:r w:rsidR="00A65C6F" w:rsidRPr="00435137">
        <w:rPr>
          <w:rFonts w:ascii="Times New Roman" w:hAnsi="Times New Roman"/>
          <w:sz w:val="26"/>
          <w:szCs w:val="26"/>
        </w:rPr>
        <w:t xml:space="preserve"> №</w:t>
      </w:r>
      <w:r w:rsidR="00D9393B" w:rsidRPr="00435137">
        <w:rPr>
          <w:rFonts w:ascii="Times New Roman" w:hAnsi="Times New Roman"/>
          <w:sz w:val="26"/>
          <w:szCs w:val="26"/>
        </w:rPr>
        <w:t xml:space="preserve"> </w:t>
      </w:r>
      <w:r w:rsidR="00A65C6F" w:rsidRPr="00435137">
        <w:rPr>
          <w:rFonts w:ascii="Times New Roman" w:hAnsi="Times New Roman"/>
          <w:sz w:val="26"/>
          <w:szCs w:val="26"/>
        </w:rPr>
        <w:t>1900201707270003</w:t>
      </w:r>
      <w:r w:rsidR="00E95459" w:rsidRPr="00435137">
        <w:rPr>
          <w:rFonts w:ascii="Times New Roman" w:hAnsi="Times New Roman"/>
          <w:sz w:val="26"/>
          <w:szCs w:val="26"/>
        </w:rPr>
        <w:t>)</w:t>
      </w:r>
      <w:r w:rsidR="007C4BFE" w:rsidRPr="00435137">
        <w:rPr>
          <w:rFonts w:ascii="Times New Roman" w:hAnsi="Times New Roman"/>
          <w:sz w:val="26"/>
          <w:szCs w:val="26"/>
        </w:rPr>
        <w:t>;</w:t>
      </w:r>
    </w:p>
    <w:p w14:paraId="7452E637" w14:textId="31FCD73D" w:rsidR="005B4DC1" w:rsidRPr="00435137" w:rsidRDefault="00517DDB" w:rsidP="00B669ED">
      <w:pPr>
        <w:spacing w:after="0" w:line="240" w:lineRule="auto"/>
        <w:ind w:firstLine="708"/>
        <w:jc w:val="both"/>
        <w:rPr>
          <w:rFonts w:ascii="Times New Roman" w:hAnsi="Times New Roman"/>
          <w:sz w:val="26"/>
          <w:szCs w:val="26"/>
        </w:rPr>
      </w:pPr>
      <w:r w:rsidRPr="00435137">
        <w:rPr>
          <w:rFonts w:ascii="Times New Roman" w:hAnsi="Times New Roman"/>
          <w:sz w:val="26"/>
          <w:szCs w:val="26"/>
        </w:rPr>
        <w:t>постановление Правительства Республики Хакасия от 29</w:t>
      </w:r>
      <w:r w:rsidR="007C4BFE" w:rsidRPr="00435137">
        <w:rPr>
          <w:rFonts w:ascii="Times New Roman" w:hAnsi="Times New Roman"/>
          <w:sz w:val="26"/>
          <w:szCs w:val="26"/>
        </w:rPr>
        <w:t xml:space="preserve">.12.2018 </w:t>
      </w:r>
      <w:r w:rsidRPr="00FA2CCD">
        <w:rPr>
          <w:rFonts w:ascii="Times New Roman" w:hAnsi="Times New Roman"/>
          <w:sz w:val="26"/>
          <w:szCs w:val="26"/>
        </w:rPr>
        <w:t xml:space="preserve">№ 679 </w:t>
      </w:r>
      <w:r w:rsidRPr="00435137">
        <w:rPr>
          <w:rFonts w:ascii="Times New Roman" w:hAnsi="Times New Roman"/>
          <w:sz w:val="26"/>
          <w:szCs w:val="26"/>
        </w:rPr>
        <w:t>«О внесении изменения в пункт 2.9 Порядка предоставления субсидий из республиканского бюджета Республики Хакасия юридическим лицам (за исключением субсидий государственным (муниципальным) учреждениям), осуществляющим региональные воздушные перевозки пассажиров на территории Российской Федерации, утвержденного постановлением Правительства Республики Хакасия от 14.04.2014 № 170»</w:t>
      </w:r>
      <w:r w:rsidR="005B4DC1" w:rsidRPr="00B669ED">
        <w:rPr>
          <w:rFonts w:ascii="Times New Roman" w:hAnsi="Times New Roman"/>
          <w:sz w:val="26"/>
          <w:szCs w:val="26"/>
        </w:rPr>
        <w:t xml:space="preserve"> </w:t>
      </w:r>
      <w:r w:rsidR="00E95459" w:rsidRPr="00B669ED">
        <w:rPr>
          <w:rFonts w:ascii="Times New Roman" w:hAnsi="Times New Roman"/>
          <w:sz w:val="26"/>
          <w:szCs w:val="26"/>
        </w:rPr>
        <w:t>(«</w:t>
      </w:r>
      <w:r w:rsidR="005B4DC1" w:rsidRPr="00435137">
        <w:rPr>
          <w:rFonts w:ascii="Times New Roman" w:hAnsi="Times New Roman"/>
          <w:sz w:val="26"/>
          <w:szCs w:val="26"/>
        </w:rPr>
        <w:t>Вестник Хакасии</w:t>
      </w:r>
      <w:r w:rsidR="00E95459" w:rsidRPr="00435137">
        <w:rPr>
          <w:rFonts w:ascii="Times New Roman" w:hAnsi="Times New Roman"/>
          <w:sz w:val="26"/>
          <w:szCs w:val="26"/>
        </w:rPr>
        <w:t>»</w:t>
      </w:r>
      <w:r w:rsidR="005B4DC1" w:rsidRPr="00435137">
        <w:rPr>
          <w:rFonts w:ascii="Times New Roman" w:hAnsi="Times New Roman"/>
          <w:sz w:val="26"/>
          <w:szCs w:val="26"/>
        </w:rPr>
        <w:t xml:space="preserve">, </w:t>
      </w:r>
      <w:r w:rsidR="007C4BFE" w:rsidRPr="00FA2CCD">
        <w:rPr>
          <w:rFonts w:ascii="Times New Roman" w:hAnsi="Times New Roman"/>
          <w:sz w:val="26"/>
          <w:szCs w:val="26"/>
        </w:rPr>
        <w:t xml:space="preserve">2019, </w:t>
      </w:r>
      <w:r w:rsidR="00FF0F4B" w:rsidRPr="00FA2CCD">
        <w:rPr>
          <w:rFonts w:ascii="Times New Roman" w:hAnsi="Times New Roman"/>
          <w:sz w:val="26"/>
          <w:szCs w:val="26"/>
        </w:rPr>
        <w:t>№</w:t>
      </w:r>
      <w:r w:rsidR="005B4DC1" w:rsidRPr="00435137">
        <w:rPr>
          <w:rFonts w:ascii="Times New Roman" w:hAnsi="Times New Roman"/>
          <w:sz w:val="26"/>
          <w:szCs w:val="26"/>
        </w:rPr>
        <w:t xml:space="preserve"> 3</w:t>
      </w:r>
      <w:r w:rsidR="00E95459" w:rsidRPr="00435137">
        <w:rPr>
          <w:rFonts w:ascii="Times New Roman" w:hAnsi="Times New Roman"/>
          <w:sz w:val="26"/>
          <w:szCs w:val="26"/>
        </w:rPr>
        <w:t>)</w:t>
      </w:r>
      <w:r w:rsidR="007C4BFE" w:rsidRPr="00435137">
        <w:rPr>
          <w:rFonts w:ascii="Times New Roman" w:hAnsi="Times New Roman"/>
          <w:sz w:val="26"/>
          <w:szCs w:val="26"/>
        </w:rPr>
        <w:t>;</w:t>
      </w:r>
    </w:p>
    <w:p w14:paraId="4618266A" w14:textId="77C489B5" w:rsidR="00517DDB" w:rsidRPr="00435137" w:rsidRDefault="00CF7512" w:rsidP="00B669ED">
      <w:pPr>
        <w:spacing w:after="0" w:line="240" w:lineRule="auto"/>
        <w:ind w:firstLine="708"/>
        <w:jc w:val="both"/>
        <w:rPr>
          <w:rFonts w:ascii="Times New Roman" w:hAnsi="Times New Roman"/>
          <w:sz w:val="26"/>
          <w:szCs w:val="26"/>
        </w:rPr>
      </w:pPr>
      <w:r w:rsidRPr="00435137">
        <w:rPr>
          <w:rFonts w:ascii="Times New Roman" w:hAnsi="Times New Roman"/>
          <w:sz w:val="26"/>
          <w:szCs w:val="26"/>
        </w:rPr>
        <w:t xml:space="preserve">пункт 2 </w:t>
      </w:r>
      <w:r w:rsidR="00517DDB" w:rsidRPr="00435137">
        <w:rPr>
          <w:rFonts w:ascii="Times New Roman" w:hAnsi="Times New Roman"/>
          <w:sz w:val="26"/>
          <w:szCs w:val="26"/>
        </w:rPr>
        <w:t>постановлени</w:t>
      </w:r>
      <w:r w:rsidRPr="00435137">
        <w:rPr>
          <w:rFonts w:ascii="Times New Roman" w:hAnsi="Times New Roman"/>
          <w:sz w:val="26"/>
          <w:szCs w:val="26"/>
        </w:rPr>
        <w:t>я</w:t>
      </w:r>
      <w:r w:rsidR="00517DDB" w:rsidRPr="00435137">
        <w:rPr>
          <w:rFonts w:ascii="Times New Roman" w:hAnsi="Times New Roman"/>
          <w:sz w:val="26"/>
          <w:szCs w:val="26"/>
        </w:rPr>
        <w:t xml:space="preserve"> Правительства Республики Хакасия от </w:t>
      </w:r>
      <w:r w:rsidR="007C4BFE" w:rsidRPr="00435137">
        <w:rPr>
          <w:rFonts w:ascii="Times New Roman" w:hAnsi="Times New Roman"/>
          <w:sz w:val="26"/>
          <w:szCs w:val="26"/>
        </w:rPr>
        <w:t xml:space="preserve">05.02.2020 </w:t>
      </w:r>
      <w:r w:rsidR="00517DDB" w:rsidRPr="00FA2CCD">
        <w:rPr>
          <w:rFonts w:ascii="Times New Roman" w:hAnsi="Times New Roman"/>
          <w:sz w:val="26"/>
          <w:szCs w:val="26"/>
        </w:rPr>
        <w:t xml:space="preserve">№ 36 </w:t>
      </w:r>
      <w:r w:rsidR="00645ED1" w:rsidRPr="00435137">
        <w:rPr>
          <w:rFonts w:ascii="Times New Roman" w:hAnsi="Times New Roman"/>
          <w:sz w:val="26"/>
          <w:szCs w:val="26"/>
        </w:rPr>
        <w:t>«О внесении изменений в некоторые постановления Правительства Республики Хакасия»</w:t>
      </w:r>
      <w:r w:rsidR="00FF0F4B" w:rsidRPr="00435137">
        <w:rPr>
          <w:rFonts w:ascii="Times New Roman" w:hAnsi="Times New Roman"/>
          <w:sz w:val="26"/>
          <w:szCs w:val="26"/>
        </w:rPr>
        <w:t xml:space="preserve"> (</w:t>
      </w:r>
      <w:r w:rsidR="005B4DC1" w:rsidRPr="00435137">
        <w:rPr>
          <w:rFonts w:ascii="Times New Roman" w:hAnsi="Times New Roman"/>
          <w:sz w:val="26"/>
          <w:szCs w:val="26"/>
        </w:rPr>
        <w:t xml:space="preserve">Официальный интернет-портал правовой информации </w:t>
      </w:r>
      <w:r w:rsidR="007C4BFE" w:rsidRPr="00435137">
        <w:rPr>
          <w:rFonts w:ascii="Times New Roman" w:hAnsi="Times New Roman"/>
          <w:sz w:val="26"/>
          <w:szCs w:val="26"/>
        </w:rPr>
        <w:t>(</w:t>
      </w:r>
      <w:r w:rsidR="005B4DC1" w:rsidRPr="00435137">
        <w:rPr>
          <w:rFonts w:ascii="Times New Roman" w:hAnsi="Times New Roman"/>
          <w:sz w:val="26"/>
          <w:szCs w:val="26"/>
        </w:rPr>
        <w:t>www.pravo.gov.ru</w:t>
      </w:r>
      <w:r w:rsidR="007C4BFE" w:rsidRPr="00435137">
        <w:rPr>
          <w:rFonts w:ascii="Times New Roman" w:hAnsi="Times New Roman"/>
          <w:sz w:val="26"/>
          <w:szCs w:val="26"/>
        </w:rPr>
        <w:t>)</w:t>
      </w:r>
      <w:r w:rsidR="005B4DC1" w:rsidRPr="00435137">
        <w:rPr>
          <w:rFonts w:ascii="Times New Roman" w:hAnsi="Times New Roman"/>
          <w:sz w:val="26"/>
          <w:szCs w:val="26"/>
        </w:rPr>
        <w:t>, 07.02.2020</w:t>
      </w:r>
      <w:r w:rsidR="007C4BFE" w:rsidRPr="00435137">
        <w:rPr>
          <w:rFonts w:ascii="Times New Roman" w:hAnsi="Times New Roman"/>
          <w:sz w:val="26"/>
          <w:szCs w:val="26"/>
        </w:rPr>
        <w:t>,</w:t>
      </w:r>
      <w:r w:rsidR="00A65C6F" w:rsidRPr="00435137">
        <w:rPr>
          <w:rFonts w:ascii="Times New Roman" w:hAnsi="Times New Roman"/>
          <w:sz w:val="26"/>
          <w:szCs w:val="26"/>
        </w:rPr>
        <w:t xml:space="preserve"> № 1900202002070001</w:t>
      </w:r>
      <w:r w:rsidR="00FF0F4B" w:rsidRPr="00435137">
        <w:rPr>
          <w:rFonts w:ascii="Times New Roman" w:hAnsi="Times New Roman"/>
          <w:sz w:val="26"/>
          <w:szCs w:val="26"/>
        </w:rPr>
        <w:t>)</w:t>
      </w:r>
      <w:r w:rsidR="007C4BFE" w:rsidRPr="00435137">
        <w:rPr>
          <w:rFonts w:ascii="Times New Roman" w:hAnsi="Times New Roman"/>
          <w:sz w:val="26"/>
          <w:szCs w:val="26"/>
        </w:rPr>
        <w:t>;</w:t>
      </w:r>
    </w:p>
    <w:p w14:paraId="52FFE6E3" w14:textId="5DAB353E" w:rsidR="005B4DC1" w:rsidRPr="00435137" w:rsidRDefault="00645ED1" w:rsidP="00B669ED">
      <w:pPr>
        <w:spacing w:after="0" w:line="240" w:lineRule="auto"/>
        <w:ind w:firstLine="708"/>
        <w:jc w:val="both"/>
        <w:rPr>
          <w:rFonts w:ascii="Times New Roman" w:hAnsi="Times New Roman"/>
          <w:sz w:val="26"/>
          <w:szCs w:val="26"/>
        </w:rPr>
      </w:pPr>
      <w:r w:rsidRPr="00435137">
        <w:rPr>
          <w:rFonts w:ascii="Times New Roman" w:hAnsi="Times New Roman"/>
          <w:sz w:val="26"/>
          <w:szCs w:val="26"/>
        </w:rPr>
        <w:t>постановление Правительства Республики Хакасия от 30</w:t>
      </w:r>
      <w:r w:rsidR="007C4BFE" w:rsidRPr="00435137">
        <w:rPr>
          <w:rFonts w:ascii="Times New Roman" w:hAnsi="Times New Roman"/>
          <w:sz w:val="26"/>
          <w:szCs w:val="26"/>
        </w:rPr>
        <w:t xml:space="preserve">.12.2020 </w:t>
      </w:r>
      <w:r w:rsidRPr="00FA2CCD">
        <w:rPr>
          <w:rFonts w:ascii="Times New Roman" w:hAnsi="Times New Roman"/>
          <w:sz w:val="26"/>
          <w:szCs w:val="26"/>
        </w:rPr>
        <w:t xml:space="preserve">№ 778 </w:t>
      </w:r>
      <w:r w:rsidRPr="00435137">
        <w:rPr>
          <w:rFonts w:ascii="Times New Roman" w:hAnsi="Times New Roman"/>
          <w:sz w:val="26"/>
          <w:szCs w:val="26"/>
        </w:rPr>
        <w:t xml:space="preserve">«О внесении изменений в Порядок предоставления субсидий из республиканского бюджета Республики Хакасия юридическим лицам (за исключением субсидий государственным (муниципальным) учреждениям), осуществляющим региональные воздушные перевозки пассажиров на территории Российской Федерации, утвержденный постановлением Правительства Республики Хакасия от 14.04.2014 № </w:t>
      </w:r>
      <w:proofErr w:type="gramStart"/>
      <w:r w:rsidRPr="00435137">
        <w:rPr>
          <w:rFonts w:ascii="Times New Roman" w:hAnsi="Times New Roman"/>
          <w:sz w:val="26"/>
          <w:szCs w:val="26"/>
        </w:rPr>
        <w:t>170»</w:t>
      </w:r>
      <w:r w:rsidR="005B4DC1" w:rsidRPr="00B669ED">
        <w:rPr>
          <w:rFonts w:ascii="Times New Roman" w:hAnsi="Times New Roman"/>
          <w:sz w:val="26"/>
          <w:szCs w:val="26"/>
        </w:rPr>
        <w:t xml:space="preserve"> </w:t>
      </w:r>
      <w:r w:rsidR="00FF0F4B" w:rsidRPr="00B669ED">
        <w:rPr>
          <w:rFonts w:ascii="Times New Roman" w:hAnsi="Times New Roman"/>
          <w:sz w:val="26"/>
          <w:szCs w:val="26"/>
        </w:rPr>
        <w:t xml:space="preserve"> (</w:t>
      </w:r>
      <w:proofErr w:type="gramEnd"/>
      <w:r w:rsidR="00FF0F4B" w:rsidRPr="00B669ED">
        <w:rPr>
          <w:rFonts w:ascii="Times New Roman" w:hAnsi="Times New Roman"/>
          <w:sz w:val="26"/>
          <w:szCs w:val="26"/>
        </w:rPr>
        <w:t>«</w:t>
      </w:r>
      <w:r w:rsidR="005B4DC1" w:rsidRPr="00435137">
        <w:rPr>
          <w:rFonts w:ascii="Times New Roman" w:hAnsi="Times New Roman"/>
          <w:sz w:val="26"/>
          <w:szCs w:val="26"/>
        </w:rPr>
        <w:t>Вестник Хакасии</w:t>
      </w:r>
      <w:r w:rsidR="00FF0F4B" w:rsidRPr="00435137">
        <w:rPr>
          <w:rFonts w:ascii="Times New Roman" w:hAnsi="Times New Roman"/>
          <w:sz w:val="26"/>
          <w:szCs w:val="26"/>
        </w:rPr>
        <w:t>»</w:t>
      </w:r>
      <w:r w:rsidR="005B4DC1" w:rsidRPr="00435137">
        <w:rPr>
          <w:rFonts w:ascii="Times New Roman" w:hAnsi="Times New Roman"/>
          <w:sz w:val="26"/>
          <w:szCs w:val="26"/>
        </w:rPr>
        <w:t xml:space="preserve">, </w:t>
      </w:r>
      <w:r w:rsidR="007C4BFE" w:rsidRPr="00FA2CCD">
        <w:rPr>
          <w:rFonts w:ascii="Times New Roman" w:hAnsi="Times New Roman"/>
          <w:sz w:val="26"/>
          <w:szCs w:val="26"/>
        </w:rPr>
        <w:t xml:space="preserve">2021, </w:t>
      </w:r>
      <w:r w:rsidR="00FF0F4B" w:rsidRPr="00FA2CCD">
        <w:rPr>
          <w:rFonts w:ascii="Times New Roman" w:hAnsi="Times New Roman"/>
          <w:sz w:val="26"/>
          <w:szCs w:val="26"/>
        </w:rPr>
        <w:t>№</w:t>
      </w:r>
      <w:r w:rsidR="005B4DC1" w:rsidRPr="00435137">
        <w:rPr>
          <w:rFonts w:ascii="Times New Roman" w:hAnsi="Times New Roman"/>
          <w:sz w:val="26"/>
          <w:szCs w:val="26"/>
        </w:rPr>
        <w:t xml:space="preserve"> 14</w:t>
      </w:r>
      <w:r w:rsidR="00FF0F4B" w:rsidRPr="00435137">
        <w:rPr>
          <w:rFonts w:ascii="Times New Roman" w:hAnsi="Times New Roman"/>
          <w:sz w:val="26"/>
          <w:szCs w:val="26"/>
        </w:rPr>
        <w:t>)</w:t>
      </w:r>
      <w:r w:rsidR="007C4BFE" w:rsidRPr="00435137">
        <w:rPr>
          <w:rFonts w:ascii="Times New Roman" w:hAnsi="Times New Roman"/>
          <w:sz w:val="26"/>
          <w:szCs w:val="26"/>
        </w:rPr>
        <w:t>;</w:t>
      </w:r>
    </w:p>
    <w:p w14:paraId="4CC6E8BD" w14:textId="6A910F86" w:rsidR="00645ED1" w:rsidRPr="00435137" w:rsidRDefault="00CF7512" w:rsidP="00435137">
      <w:pPr>
        <w:autoSpaceDE w:val="0"/>
        <w:autoSpaceDN w:val="0"/>
        <w:adjustRightInd w:val="0"/>
        <w:spacing w:after="0" w:line="240" w:lineRule="auto"/>
        <w:ind w:firstLine="708"/>
        <w:jc w:val="both"/>
        <w:rPr>
          <w:rFonts w:ascii="Times New Roman" w:hAnsi="Times New Roman"/>
          <w:sz w:val="26"/>
          <w:szCs w:val="26"/>
        </w:rPr>
      </w:pPr>
      <w:r w:rsidRPr="00435137">
        <w:rPr>
          <w:rFonts w:ascii="Times New Roman" w:hAnsi="Times New Roman"/>
          <w:sz w:val="26"/>
          <w:szCs w:val="26"/>
        </w:rPr>
        <w:t xml:space="preserve">пункт 8 </w:t>
      </w:r>
      <w:r w:rsidR="00645ED1" w:rsidRPr="00435137">
        <w:rPr>
          <w:rFonts w:ascii="Times New Roman" w:hAnsi="Times New Roman"/>
          <w:sz w:val="26"/>
          <w:szCs w:val="26"/>
        </w:rPr>
        <w:t>постановлени</w:t>
      </w:r>
      <w:r w:rsidRPr="00435137">
        <w:rPr>
          <w:rFonts w:ascii="Times New Roman" w:hAnsi="Times New Roman"/>
          <w:sz w:val="26"/>
          <w:szCs w:val="26"/>
        </w:rPr>
        <w:t>я</w:t>
      </w:r>
      <w:r w:rsidR="00645ED1" w:rsidRPr="00435137">
        <w:rPr>
          <w:rFonts w:ascii="Times New Roman" w:hAnsi="Times New Roman"/>
          <w:sz w:val="26"/>
          <w:szCs w:val="26"/>
        </w:rPr>
        <w:t xml:space="preserve"> Правительства Республики Хакасия от 19</w:t>
      </w:r>
      <w:r w:rsidR="007C4BFE" w:rsidRPr="00435137">
        <w:rPr>
          <w:rFonts w:ascii="Times New Roman" w:hAnsi="Times New Roman"/>
          <w:sz w:val="26"/>
          <w:szCs w:val="26"/>
        </w:rPr>
        <w:t xml:space="preserve">.04.2023 </w:t>
      </w:r>
      <w:r w:rsidR="00645ED1" w:rsidRPr="00435137">
        <w:rPr>
          <w:rFonts w:ascii="Times New Roman" w:hAnsi="Times New Roman"/>
          <w:sz w:val="26"/>
          <w:szCs w:val="26"/>
        </w:rPr>
        <w:t xml:space="preserve">№ 298 «О внесении изменений в </w:t>
      </w:r>
      <w:r w:rsidR="007C4BFE" w:rsidRPr="00435137">
        <w:rPr>
          <w:rFonts w:ascii="Times New Roman" w:hAnsi="Times New Roman"/>
          <w:sz w:val="26"/>
          <w:szCs w:val="26"/>
        </w:rPr>
        <w:t xml:space="preserve">отдельные </w:t>
      </w:r>
      <w:r w:rsidR="00645ED1" w:rsidRPr="00435137">
        <w:rPr>
          <w:rFonts w:ascii="Times New Roman" w:hAnsi="Times New Roman"/>
          <w:sz w:val="26"/>
          <w:szCs w:val="26"/>
        </w:rPr>
        <w:t>постановления Правительства Республики Хакасия»</w:t>
      </w:r>
      <w:r w:rsidR="005B4DC1" w:rsidRPr="00B669ED">
        <w:rPr>
          <w:rFonts w:ascii="Times New Roman" w:hAnsi="Times New Roman"/>
          <w:sz w:val="26"/>
          <w:szCs w:val="26"/>
        </w:rPr>
        <w:t xml:space="preserve"> </w:t>
      </w:r>
      <w:r w:rsidR="00FF0F4B" w:rsidRPr="00B669ED">
        <w:rPr>
          <w:rFonts w:ascii="Times New Roman" w:hAnsi="Times New Roman"/>
          <w:sz w:val="26"/>
          <w:szCs w:val="26"/>
        </w:rPr>
        <w:t>(</w:t>
      </w:r>
      <w:r w:rsidR="005B4DC1" w:rsidRPr="00435137">
        <w:rPr>
          <w:rFonts w:ascii="Times New Roman" w:hAnsi="Times New Roman"/>
          <w:sz w:val="26"/>
          <w:szCs w:val="26"/>
        </w:rPr>
        <w:t xml:space="preserve">Официальный интернет-портал правовой информации </w:t>
      </w:r>
      <w:r w:rsidR="007C4BFE" w:rsidRPr="00B669ED">
        <w:rPr>
          <w:rFonts w:ascii="Times New Roman" w:hAnsi="Times New Roman"/>
          <w:sz w:val="26"/>
          <w:szCs w:val="26"/>
        </w:rPr>
        <w:t>(</w:t>
      </w:r>
      <w:r w:rsidR="007C4BFE" w:rsidRPr="00435137">
        <w:rPr>
          <w:rFonts w:ascii="Times New Roman" w:hAnsi="Times New Roman"/>
          <w:sz w:val="26"/>
          <w:szCs w:val="26"/>
          <w:lang w:val="en-US"/>
        </w:rPr>
        <w:t>www</w:t>
      </w:r>
      <w:r w:rsidR="007C4BFE" w:rsidRPr="00B669ED">
        <w:rPr>
          <w:rFonts w:ascii="Times New Roman" w:hAnsi="Times New Roman"/>
          <w:sz w:val="26"/>
          <w:szCs w:val="26"/>
        </w:rPr>
        <w:t>.</w:t>
      </w:r>
      <w:r w:rsidR="005B4DC1" w:rsidRPr="00435137">
        <w:rPr>
          <w:rFonts w:ascii="Times New Roman" w:hAnsi="Times New Roman"/>
          <w:sz w:val="26"/>
          <w:szCs w:val="26"/>
        </w:rPr>
        <w:t>pravo.gov.ru</w:t>
      </w:r>
      <w:r w:rsidR="007C4BFE" w:rsidRPr="00435137">
        <w:rPr>
          <w:rFonts w:ascii="Times New Roman" w:hAnsi="Times New Roman"/>
          <w:sz w:val="26"/>
          <w:szCs w:val="26"/>
        </w:rPr>
        <w:t>)</w:t>
      </w:r>
      <w:r w:rsidR="005B4DC1" w:rsidRPr="00FA2CCD">
        <w:rPr>
          <w:rFonts w:ascii="Times New Roman" w:hAnsi="Times New Roman"/>
          <w:sz w:val="26"/>
          <w:szCs w:val="26"/>
        </w:rPr>
        <w:t>, 21.04.2023</w:t>
      </w:r>
      <w:r w:rsidR="007C4BFE" w:rsidRPr="00FA2CCD">
        <w:rPr>
          <w:rFonts w:ascii="Times New Roman" w:hAnsi="Times New Roman"/>
          <w:sz w:val="26"/>
          <w:szCs w:val="26"/>
        </w:rPr>
        <w:t>,</w:t>
      </w:r>
      <w:r w:rsidR="00D9393B" w:rsidRPr="00435137">
        <w:rPr>
          <w:rFonts w:ascii="Times New Roman" w:hAnsi="Times New Roman"/>
          <w:sz w:val="26"/>
          <w:szCs w:val="26"/>
        </w:rPr>
        <w:t xml:space="preserve"> № 1900202304210005</w:t>
      </w:r>
      <w:r w:rsidR="00FF0F4B" w:rsidRPr="00435137">
        <w:rPr>
          <w:rFonts w:ascii="Times New Roman" w:hAnsi="Times New Roman"/>
          <w:sz w:val="26"/>
          <w:szCs w:val="26"/>
        </w:rPr>
        <w:t>)</w:t>
      </w:r>
      <w:r w:rsidR="007C4BFE" w:rsidRPr="00435137">
        <w:rPr>
          <w:rFonts w:ascii="Times New Roman" w:hAnsi="Times New Roman"/>
          <w:sz w:val="26"/>
          <w:szCs w:val="26"/>
        </w:rPr>
        <w:t>.</w:t>
      </w:r>
    </w:p>
    <w:p w14:paraId="2F70ACB1" w14:textId="77777777" w:rsidR="005B4DC1" w:rsidRPr="00435137" w:rsidRDefault="005B4DC1">
      <w:pPr>
        <w:autoSpaceDE w:val="0"/>
        <w:autoSpaceDN w:val="0"/>
        <w:adjustRightInd w:val="0"/>
        <w:spacing w:after="0" w:line="240" w:lineRule="auto"/>
        <w:ind w:firstLine="708"/>
        <w:jc w:val="both"/>
        <w:rPr>
          <w:rFonts w:ascii="Times New Roman" w:hAnsi="Times New Roman"/>
          <w:sz w:val="26"/>
          <w:szCs w:val="26"/>
        </w:rPr>
      </w:pPr>
    </w:p>
    <w:p w14:paraId="3E496B41" w14:textId="77777777" w:rsidR="005B4DC1" w:rsidRPr="00435137" w:rsidRDefault="005B4DC1">
      <w:pPr>
        <w:autoSpaceDE w:val="0"/>
        <w:autoSpaceDN w:val="0"/>
        <w:adjustRightInd w:val="0"/>
        <w:spacing w:after="0" w:line="240" w:lineRule="auto"/>
        <w:ind w:firstLine="708"/>
        <w:jc w:val="both"/>
        <w:rPr>
          <w:rFonts w:ascii="Times New Roman" w:hAnsi="Times New Roman"/>
          <w:sz w:val="26"/>
          <w:szCs w:val="26"/>
        </w:rPr>
      </w:pPr>
    </w:p>
    <w:p w14:paraId="27869391" w14:textId="21B79046" w:rsidR="00517DDB" w:rsidRPr="00435137" w:rsidRDefault="00517DDB">
      <w:pPr>
        <w:autoSpaceDE w:val="0"/>
        <w:autoSpaceDN w:val="0"/>
        <w:adjustRightInd w:val="0"/>
        <w:spacing w:after="0" w:line="240" w:lineRule="auto"/>
        <w:ind w:firstLine="708"/>
        <w:jc w:val="both"/>
        <w:rPr>
          <w:rFonts w:ascii="Times New Roman" w:hAnsi="Times New Roman"/>
          <w:sz w:val="26"/>
          <w:szCs w:val="26"/>
        </w:rPr>
      </w:pPr>
    </w:p>
    <w:p w14:paraId="1F75FE3D" w14:textId="77777777" w:rsidR="00757DC6" w:rsidRPr="00435137" w:rsidRDefault="00757DC6">
      <w:pPr>
        <w:autoSpaceDE w:val="0"/>
        <w:autoSpaceDN w:val="0"/>
        <w:adjustRightInd w:val="0"/>
        <w:spacing w:after="0" w:line="240" w:lineRule="auto"/>
        <w:jc w:val="both"/>
        <w:outlineLvl w:val="0"/>
        <w:rPr>
          <w:rFonts w:ascii="Times New Roman" w:hAnsi="Times New Roman"/>
          <w:sz w:val="26"/>
          <w:szCs w:val="26"/>
        </w:rPr>
      </w:pPr>
      <w:r w:rsidRPr="00435137">
        <w:rPr>
          <w:rFonts w:ascii="Times New Roman" w:hAnsi="Times New Roman"/>
          <w:sz w:val="26"/>
          <w:szCs w:val="26"/>
        </w:rPr>
        <w:t xml:space="preserve">Глава Республики Хакасия – </w:t>
      </w:r>
    </w:p>
    <w:p w14:paraId="0CA732B2" w14:textId="77777777" w:rsidR="00757DC6" w:rsidRPr="00435137" w:rsidRDefault="00757DC6">
      <w:pPr>
        <w:autoSpaceDE w:val="0"/>
        <w:autoSpaceDN w:val="0"/>
        <w:adjustRightInd w:val="0"/>
        <w:spacing w:after="0" w:line="240" w:lineRule="auto"/>
        <w:jc w:val="both"/>
        <w:outlineLvl w:val="0"/>
        <w:rPr>
          <w:rFonts w:ascii="Times New Roman" w:hAnsi="Times New Roman"/>
          <w:sz w:val="26"/>
          <w:szCs w:val="26"/>
        </w:rPr>
      </w:pPr>
      <w:r w:rsidRPr="00435137">
        <w:rPr>
          <w:rFonts w:ascii="Times New Roman" w:hAnsi="Times New Roman"/>
          <w:sz w:val="26"/>
          <w:szCs w:val="26"/>
        </w:rPr>
        <w:t>Председатель Правительства</w:t>
      </w:r>
    </w:p>
    <w:p w14:paraId="0550838D" w14:textId="152C0F61" w:rsidR="009C4B7C" w:rsidRPr="00435137" w:rsidRDefault="00757DC6">
      <w:pPr>
        <w:autoSpaceDE w:val="0"/>
        <w:autoSpaceDN w:val="0"/>
        <w:adjustRightInd w:val="0"/>
        <w:spacing w:after="0" w:line="240" w:lineRule="auto"/>
        <w:jc w:val="both"/>
        <w:rPr>
          <w:rFonts w:ascii="Times New Roman" w:hAnsi="Times New Roman"/>
          <w:sz w:val="26"/>
          <w:szCs w:val="26"/>
        </w:rPr>
      </w:pPr>
      <w:r w:rsidRPr="00435137">
        <w:rPr>
          <w:rFonts w:ascii="Times New Roman" w:hAnsi="Times New Roman"/>
          <w:sz w:val="26"/>
          <w:szCs w:val="26"/>
        </w:rPr>
        <w:t>Республики Хакасия</w:t>
      </w:r>
      <w:r w:rsidRPr="00435137">
        <w:rPr>
          <w:rFonts w:ascii="Times New Roman" w:hAnsi="Times New Roman"/>
          <w:sz w:val="26"/>
          <w:szCs w:val="26"/>
        </w:rPr>
        <w:tab/>
      </w:r>
      <w:r w:rsidRPr="00435137">
        <w:rPr>
          <w:rFonts w:ascii="Times New Roman" w:hAnsi="Times New Roman"/>
          <w:sz w:val="26"/>
          <w:szCs w:val="26"/>
        </w:rPr>
        <w:tab/>
      </w:r>
      <w:r w:rsidRPr="00435137">
        <w:rPr>
          <w:rFonts w:ascii="Times New Roman" w:hAnsi="Times New Roman"/>
          <w:sz w:val="26"/>
          <w:szCs w:val="26"/>
        </w:rPr>
        <w:tab/>
        <w:t xml:space="preserve">                                          </w:t>
      </w:r>
      <w:r w:rsidR="00772920" w:rsidRPr="00435137">
        <w:rPr>
          <w:rFonts w:ascii="Times New Roman" w:hAnsi="Times New Roman"/>
          <w:sz w:val="26"/>
          <w:szCs w:val="26"/>
        </w:rPr>
        <w:t xml:space="preserve">       </w:t>
      </w:r>
      <w:r w:rsidRPr="00435137">
        <w:rPr>
          <w:rFonts w:ascii="Times New Roman" w:hAnsi="Times New Roman"/>
          <w:sz w:val="26"/>
          <w:szCs w:val="26"/>
        </w:rPr>
        <w:t xml:space="preserve">В. </w:t>
      </w:r>
      <w:r w:rsidR="009544C0" w:rsidRPr="00435137">
        <w:rPr>
          <w:rFonts w:ascii="Times New Roman" w:hAnsi="Times New Roman"/>
          <w:sz w:val="26"/>
          <w:szCs w:val="26"/>
        </w:rPr>
        <w:t xml:space="preserve">Коновалов </w:t>
      </w:r>
    </w:p>
    <w:sectPr w:rsidR="009C4B7C" w:rsidRPr="00435137" w:rsidSect="00F761BE">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2A35C" w14:textId="77777777" w:rsidR="002F4003" w:rsidRDefault="002F4003" w:rsidP="003E67E7">
      <w:pPr>
        <w:spacing w:after="0" w:line="240" w:lineRule="auto"/>
      </w:pPr>
      <w:r>
        <w:separator/>
      </w:r>
    </w:p>
  </w:endnote>
  <w:endnote w:type="continuationSeparator" w:id="0">
    <w:p w14:paraId="409762E8" w14:textId="77777777" w:rsidR="002F4003" w:rsidRDefault="002F4003" w:rsidP="003E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48E4" w14:textId="77777777" w:rsidR="002F4003" w:rsidRDefault="002F4003" w:rsidP="003E67E7">
      <w:pPr>
        <w:spacing w:after="0" w:line="240" w:lineRule="auto"/>
      </w:pPr>
      <w:r>
        <w:separator/>
      </w:r>
    </w:p>
  </w:footnote>
  <w:footnote w:type="continuationSeparator" w:id="0">
    <w:p w14:paraId="3924954C" w14:textId="77777777" w:rsidR="002F4003" w:rsidRDefault="002F4003" w:rsidP="003E6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C16DE" w14:textId="77777777" w:rsidR="003E67E7" w:rsidRPr="00B9429A" w:rsidRDefault="00C42174" w:rsidP="003E67E7">
    <w:pPr>
      <w:pStyle w:val="a6"/>
      <w:jc w:val="center"/>
      <w:rPr>
        <w:sz w:val="24"/>
        <w:szCs w:val="24"/>
      </w:rPr>
    </w:pPr>
    <w:r w:rsidRPr="00B9429A">
      <w:rPr>
        <w:rFonts w:ascii="Times New Roman" w:hAnsi="Times New Roman"/>
        <w:sz w:val="24"/>
        <w:szCs w:val="24"/>
      </w:rPr>
      <w:fldChar w:fldCharType="begin"/>
    </w:r>
    <w:r w:rsidR="003E67E7" w:rsidRPr="00B9429A">
      <w:rPr>
        <w:rFonts w:ascii="Times New Roman" w:hAnsi="Times New Roman"/>
        <w:sz w:val="24"/>
        <w:szCs w:val="24"/>
      </w:rPr>
      <w:instrText xml:space="preserve"> PAGE   \* MERGEFORMAT </w:instrText>
    </w:r>
    <w:r w:rsidRPr="00B9429A">
      <w:rPr>
        <w:rFonts w:ascii="Times New Roman" w:hAnsi="Times New Roman"/>
        <w:sz w:val="24"/>
        <w:szCs w:val="24"/>
      </w:rPr>
      <w:fldChar w:fldCharType="separate"/>
    </w:r>
    <w:r w:rsidR="000D05E4">
      <w:rPr>
        <w:rFonts w:ascii="Times New Roman" w:hAnsi="Times New Roman"/>
        <w:noProof/>
        <w:sz w:val="24"/>
        <w:szCs w:val="24"/>
      </w:rPr>
      <w:t>2</w:t>
    </w:r>
    <w:r w:rsidRPr="00B9429A">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C7"/>
    <w:rsid w:val="00006F4D"/>
    <w:rsid w:val="00012C6A"/>
    <w:rsid w:val="00015F20"/>
    <w:rsid w:val="00016096"/>
    <w:rsid w:val="00016F9F"/>
    <w:rsid w:val="00025C1C"/>
    <w:rsid w:val="000279AE"/>
    <w:rsid w:val="00032A4C"/>
    <w:rsid w:val="00051169"/>
    <w:rsid w:val="000569A3"/>
    <w:rsid w:val="00056A62"/>
    <w:rsid w:val="00056D64"/>
    <w:rsid w:val="00057F47"/>
    <w:rsid w:val="0006377D"/>
    <w:rsid w:val="00064775"/>
    <w:rsid w:val="000674AA"/>
    <w:rsid w:val="00070F09"/>
    <w:rsid w:val="00072112"/>
    <w:rsid w:val="00077201"/>
    <w:rsid w:val="00077D39"/>
    <w:rsid w:val="0008053B"/>
    <w:rsid w:val="00086B2E"/>
    <w:rsid w:val="00087EEF"/>
    <w:rsid w:val="000A14A8"/>
    <w:rsid w:val="000A5FE6"/>
    <w:rsid w:val="000D05E4"/>
    <w:rsid w:val="000D1A41"/>
    <w:rsid w:val="000D557C"/>
    <w:rsid w:val="000E53DF"/>
    <w:rsid w:val="000E7A14"/>
    <w:rsid w:val="000F0F41"/>
    <w:rsid w:val="000F3AD6"/>
    <w:rsid w:val="000F7049"/>
    <w:rsid w:val="00100467"/>
    <w:rsid w:val="00103907"/>
    <w:rsid w:val="001078A1"/>
    <w:rsid w:val="00110C38"/>
    <w:rsid w:val="00113C3B"/>
    <w:rsid w:val="00121B72"/>
    <w:rsid w:val="00127103"/>
    <w:rsid w:val="0013665A"/>
    <w:rsid w:val="00145E25"/>
    <w:rsid w:val="0016110E"/>
    <w:rsid w:val="00166687"/>
    <w:rsid w:val="001672DE"/>
    <w:rsid w:val="00181236"/>
    <w:rsid w:val="00191051"/>
    <w:rsid w:val="0019194B"/>
    <w:rsid w:val="001A0926"/>
    <w:rsid w:val="001B1175"/>
    <w:rsid w:val="001B3816"/>
    <w:rsid w:val="001B3FF0"/>
    <w:rsid w:val="001C46D5"/>
    <w:rsid w:val="001D522F"/>
    <w:rsid w:val="001D7D35"/>
    <w:rsid w:val="001E2F7A"/>
    <w:rsid w:val="001F23A8"/>
    <w:rsid w:val="00201C86"/>
    <w:rsid w:val="00202632"/>
    <w:rsid w:val="00210AAD"/>
    <w:rsid w:val="00211D39"/>
    <w:rsid w:val="0021746A"/>
    <w:rsid w:val="0026126D"/>
    <w:rsid w:val="00282286"/>
    <w:rsid w:val="0028320A"/>
    <w:rsid w:val="002873B9"/>
    <w:rsid w:val="00287C85"/>
    <w:rsid w:val="00292352"/>
    <w:rsid w:val="002A784C"/>
    <w:rsid w:val="002B2B8F"/>
    <w:rsid w:val="002B69A1"/>
    <w:rsid w:val="002E1A01"/>
    <w:rsid w:val="002E581A"/>
    <w:rsid w:val="002F1949"/>
    <w:rsid w:val="002F4003"/>
    <w:rsid w:val="002F4DB7"/>
    <w:rsid w:val="002F6588"/>
    <w:rsid w:val="0030310D"/>
    <w:rsid w:val="00303456"/>
    <w:rsid w:val="003036E5"/>
    <w:rsid w:val="00311910"/>
    <w:rsid w:val="0031343B"/>
    <w:rsid w:val="00314395"/>
    <w:rsid w:val="003177DA"/>
    <w:rsid w:val="00323968"/>
    <w:rsid w:val="003246A5"/>
    <w:rsid w:val="003427FA"/>
    <w:rsid w:val="0035373F"/>
    <w:rsid w:val="00354A0B"/>
    <w:rsid w:val="00356809"/>
    <w:rsid w:val="00363A8D"/>
    <w:rsid w:val="00382CF6"/>
    <w:rsid w:val="003A6A28"/>
    <w:rsid w:val="003B09CF"/>
    <w:rsid w:val="003B5D94"/>
    <w:rsid w:val="003B7B96"/>
    <w:rsid w:val="003C1132"/>
    <w:rsid w:val="003C7845"/>
    <w:rsid w:val="003D0EA3"/>
    <w:rsid w:val="003E3670"/>
    <w:rsid w:val="003E67E7"/>
    <w:rsid w:val="003F0190"/>
    <w:rsid w:val="003F4347"/>
    <w:rsid w:val="003F451E"/>
    <w:rsid w:val="003F568B"/>
    <w:rsid w:val="00403D86"/>
    <w:rsid w:val="004261FA"/>
    <w:rsid w:val="00430C76"/>
    <w:rsid w:val="00435137"/>
    <w:rsid w:val="0043535D"/>
    <w:rsid w:val="004441A8"/>
    <w:rsid w:val="0044693F"/>
    <w:rsid w:val="00447322"/>
    <w:rsid w:val="0044798A"/>
    <w:rsid w:val="00450DA7"/>
    <w:rsid w:val="00452788"/>
    <w:rsid w:val="00452ED9"/>
    <w:rsid w:val="00465865"/>
    <w:rsid w:val="00481AA7"/>
    <w:rsid w:val="00483B4D"/>
    <w:rsid w:val="00490A2B"/>
    <w:rsid w:val="004A6C91"/>
    <w:rsid w:val="004A7ECB"/>
    <w:rsid w:val="004C5D8C"/>
    <w:rsid w:val="004C68B7"/>
    <w:rsid w:val="004D2B39"/>
    <w:rsid w:val="004E1B91"/>
    <w:rsid w:val="004E3D7E"/>
    <w:rsid w:val="0050528B"/>
    <w:rsid w:val="00513D45"/>
    <w:rsid w:val="00517DDB"/>
    <w:rsid w:val="00524E71"/>
    <w:rsid w:val="00524EA6"/>
    <w:rsid w:val="005500AA"/>
    <w:rsid w:val="005527DE"/>
    <w:rsid w:val="00562BCD"/>
    <w:rsid w:val="00570390"/>
    <w:rsid w:val="00572FD7"/>
    <w:rsid w:val="00574DE7"/>
    <w:rsid w:val="00583187"/>
    <w:rsid w:val="00592136"/>
    <w:rsid w:val="005A207B"/>
    <w:rsid w:val="005A5D6B"/>
    <w:rsid w:val="005A61E3"/>
    <w:rsid w:val="005A670C"/>
    <w:rsid w:val="005A7168"/>
    <w:rsid w:val="005A7953"/>
    <w:rsid w:val="005B4C58"/>
    <w:rsid w:val="005B4DC1"/>
    <w:rsid w:val="005C2199"/>
    <w:rsid w:val="005D74A0"/>
    <w:rsid w:val="005F1B40"/>
    <w:rsid w:val="005F43FA"/>
    <w:rsid w:val="005F5317"/>
    <w:rsid w:val="005F5675"/>
    <w:rsid w:val="00600B8F"/>
    <w:rsid w:val="006028CE"/>
    <w:rsid w:val="00605518"/>
    <w:rsid w:val="00607EB4"/>
    <w:rsid w:val="006241D6"/>
    <w:rsid w:val="00636BA2"/>
    <w:rsid w:val="00642BC6"/>
    <w:rsid w:val="00644576"/>
    <w:rsid w:val="00645ED1"/>
    <w:rsid w:val="0065558C"/>
    <w:rsid w:val="00656477"/>
    <w:rsid w:val="00665A96"/>
    <w:rsid w:val="00684AE8"/>
    <w:rsid w:val="00693795"/>
    <w:rsid w:val="0069729A"/>
    <w:rsid w:val="006A7FA9"/>
    <w:rsid w:val="006B0A54"/>
    <w:rsid w:val="006B11D9"/>
    <w:rsid w:val="006B48D0"/>
    <w:rsid w:val="006B5AA4"/>
    <w:rsid w:val="006B79FA"/>
    <w:rsid w:val="006C0795"/>
    <w:rsid w:val="006C2AD1"/>
    <w:rsid w:val="006C5007"/>
    <w:rsid w:val="006C5682"/>
    <w:rsid w:val="006D0B41"/>
    <w:rsid w:val="006D4EEC"/>
    <w:rsid w:val="006E13F0"/>
    <w:rsid w:val="006F10F8"/>
    <w:rsid w:val="00702218"/>
    <w:rsid w:val="0071165A"/>
    <w:rsid w:val="00722B7C"/>
    <w:rsid w:val="00724086"/>
    <w:rsid w:val="00725B7F"/>
    <w:rsid w:val="00731030"/>
    <w:rsid w:val="007360C0"/>
    <w:rsid w:val="00742DDE"/>
    <w:rsid w:val="00742DFC"/>
    <w:rsid w:val="0074497C"/>
    <w:rsid w:val="00744B2B"/>
    <w:rsid w:val="0074577F"/>
    <w:rsid w:val="00746EAF"/>
    <w:rsid w:val="00757DC6"/>
    <w:rsid w:val="00766258"/>
    <w:rsid w:val="00772920"/>
    <w:rsid w:val="00772D35"/>
    <w:rsid w:val="007748F4"/>
    <w:rsid w:val="00774CC4"/>
    <w:rsid w:val="00786AC2"/>
    <w:rsid w:val="00792C3A"/>
    <w:rsid w:val="007B07AD"/>
    <w:rsid w:val="007B2986"/>
    <w:rsid w:val="007B5043"/>
    <w:rsid w:val="007C2583"/>
    <w:rsid w:val="007C4BFE"/>
    <w:rsid w:val="008013D0"/>
    <w:rsid w:val="00801C75"/>
    <w:rsid w:val="00823076"/>
    <w:rsid w:val="00830CC8"/>
    <w:rsid w:val="008313A4"/>
    <w:rsid w:val="008363D5"/>
    <w:rsid w:val="00843879"/>
    <w:rsid w:val="00844ABE"/>
    <w:rsid w:val="00850738"/>
    <w:rsid w:val="00865C7D"/>
    <w:rsid w:val="008731E1"/>
    <w:rsid w:val="00876469"/>
    <w:rsid w:val="00881432"/>
    <w:rsid w:val="008907CC"/>
    <w:rsid w:val="008917FA"/>
    <w:rsid w:val="008948A0"/>
    <w:rsid w:val="008A49C2"/>
    <w:rsid w:val="008A6CEF"/>
    <w:rsid w:val="008C4EE8"/>
    <w:rsid w:val="008D3422"/>
    <w:rsid w:val="008E5758"/>
    <w:rsid w:val="008F00D8"/>
    <w:rsid w:val="008F53B0"/>
    <w:rsid w:val="008F579D"/>
    <w:rsid w:val="00902609"/>
    <w:rsid w:val="00905338"/>
    <w:rsid w:val="00912C5B"/>
    <w:rsid w:val="00916944"/>
    <w:rsid w:val="0093096A"/>
    <w:rsid w:val="00936280"/>
    <w:rsid w:val="0094061A"/>
    <w:rsid w:val="00952130"/>
    <w:rsid w:val="00953CEB"/>
    <w:rsid w:val="009544C0"/>
    <w:rsid w:val="0096059C"/>
    <w:rsid w:val="00961FA2"/>
    <w:rsid w:val="009650DC"/>
    <w:rsid w:val="00976AC6"/>
    <w:rsid w:val="009874FC"/>
    <w:rsid w:val="009A11FC"/>
    <w:rsid w:val="009B4200"/>
    <w:rsid w:val="009C4B7C"/>
    <w:rsid w:val="009D3C85"/>
    <w:rsid w:val="009E21C7"/>
    <w:rsid w:val="009E3022"/>
    <w:rsid w:val="009E3700"/>
    <w:rsid w:val="009E454E"/>
    <w:rsid w:val="009F5C47"/>
    <w:rsid w:val="00A02157"/>
    <w:rsid w:val="00A34F53"/>
    <w:rsid w:val="00A53A03"/>
    <w:rsid w:val="00A61806"/>
    <w:rsid w:val="00A6192F"/>
    <w:rsid w:val="00A63B3A"/>
    <w:rsid w:val="00A649B7"/>
    <w:rsid w:val="00A65C6F"/>
    <w:rsid w:val="00A66237"/>
    <w:rsid w:val="00A8347B"/>
    <w:rsid w:val="00A84674"/>
    <w:rsid w:val="00A856DD"/>
    <w:rsid w:val="00AA5161"/>
    <w:rsid w:val="00AB52A6"/>
    <w:rsid w:val="00AC01EA"/>
    <w:rsid w:val="00AD2AA5"/>
    <w:rsid w:val="00AE4B3C"/>
    <w:rsid w:val="00AF1CC1"/>
    <w:rsid w:val="00AF46F8"/>
    <w:rsid w:val="00B02E16"/>
    <w:rsid w:val="00B0798D"/>
    <w:rsid w:val="00B15D8B"/>
    <w:rsid w:val="00B1740A"/>
    <w:rsid w:val="00B23010"/>
    <w:rsid w:val="00B24739"/>
    <w:rsid w:val="00B32F68"/>
    <w:rsid w:val="00B365AA"/>
    <w:rsid w:val="00B50D34"/>
    <w:rsid w:val="00B538CB"/>
    <w:rsid w:val="00B566F6"/>
    <w:rsid w:val="00B60818"/>
    <w:rsid w:val="00B669ED"/>
    <w:rsid w:val="00B70AE4"/>
    <w:rsid w:val="00B7390B"/>
    <w:rsid w:val="00B76D09"/>
    <w:rsid w:val="00B90165"/>
    <w:rsid w:val="00B909AB"/>
    <w:rsid w:val="00B9429A"/>
    <w:rsid w:val="00B968D5"/>
    <w:rsid w:val="00BA0C72"/>
    <w:rsid w:val="00BA6A49"/>
    <w:rsid w:val="00BC1DDE"/>
    <w:rsid w:val="00BC3EA5"/>
    <w:rsid w:val="00BC45A7"/>
    <w:rsid w:val="00BC5684"/>
    <w:rsid w:val="00BD3DE4"/>
    <w:rsid w:val="00BD45A6"/>
    <w:rsid w:val="00BD7553"/>
    <w:rsid w:val="00BF24FE"/>
    <w:rsid w:val="00BF2CF3"/>
    <w:rsid w:val="00BF6469"/>
    <w:rsid w:val="00C06DE6"/>
    <w:rsid w:val="00C2311A"/>
    <w:rsid w:val="00C31EB8"/>
    <w:rsid w:val="00C355B0"/>
    <w:rsid w:val="00C42174"/>
    <w:rsid w:val="00C42580"/>
    <w:rsid w:val="00C479AF"/>
    <w:rsid w:val="00C51F03"/>
    <w:rsid w:val="00C52662"/>
    <w:rsid w:val="00C60407"/>
    <w:rsid w:val="00C706D1"/>
    <w:rsid w:val="00C719CA"/>
    <w:rsid w:val="00C7308E"/>
    <w:rsid w:val="00C963FD"/>
    <w:rsid w:val="00CA12D6"/>
    <w:rsid w:val="00CA6555"/>
    <w:rsid w:val="00CB3B81"/>
    <w:rsid w:val="00CB5C63"/>
    <w:rsid w:val="00CB6734"/>
    <w:rsid w:val="00CB765A"/>
    <w:rsid w:val="00CC19D6"/>
    <w:rsid w:val="00CC6AD1"/>
    <w:rsid w:val="00CD032A"/>
    <w:rsid w:val="00CD33A1"/>
    <w:rsid w:val="00CE6D80"/>
    <w:rsid w:val="00CF7512"/>
    <w:rsid w:val="00D01512"/>
    <w:rsid w:val="00D054BC"/>
    <w:rsid w:val="00D25995"/>
    <w:rsid w:val="00D26A50"/>
    <w:rsid w:val="00D50953"/>
    <w:rsid w:val="00D5126E"/>
    <w:rsid w:val="00D51E66"/>
    <w:rsid w:val="00D63C34"/>
    <w:rsid w:val="00D72B67"/>
    <w:rsid w:val="00D7537E"/>
    <w:rsid w:val="00D77D95"/>
    <w:rsid w:val="00D80232"/>
    <w:rsid w:val="00D80371"/>
    <w:rsid w:val="00D828CF"/>
    <w:rsid w:val="00D83427"/>
    <w:rsid w:val="00D850D0"/>
    <w:rsid w:val="00D85F9E"/>
    <w:rsid w:val="00D873AE"/>
    <w:rsid w:val="00D90982"/>
    <w:rsid w:val="00D9393B"/>
    <w:rsid w:val="00D95695"/>
    <w:rsid w:val="00DA2F93"/>
    <w:rsid w:val="00DA35F3"/>
    <w:rsid w:val="00DA7917"/>
    <w:rsid w:val="00DC0439"/>
    <w:rsid w:val="00DC0BA6"/>
    <w:rsid w:val="00DC1772"/>
    <w:rsid w:val="00DC1BE6"/>
    <w:rsid w:val="00DC38A4"/>
    <w:rsid w:val="00DC3CCB"/>
    <w:rsid w:val="00DD2EA5"/>
    <w:rsid w:val="00DD523E"/>
    <w:rsid w:val="00DE481E"/>
    <w:rsid w:val="00DE6E92"/>
    <w:rsid w:val="00DE71C7"/>
    <w:rsid w:val="00DF19D9"/>
    <w:rsid w:val="00DF65E0"/>
    <w:rsid w:val="00DF7B84"/>
    <w:rsid w:val="00E0230E"/>
    <w:rsid w:val="00E048FD"/>
    <w:rsid w:val="00E04D17"/>
    <w:rsid w:val="00E35664"/>
    <w:rsid w:val="00E43D0A"/>
    <w:rsid w:val="00E5210A"/>
    <w:rsid w:val="00E65BF7"/>
    <w:rsid w:val="00E917A3"/>
    <w:rsid w:val="00E95459"/>
    <w:rsid w:val="00EA2EC7"/>
    <w:rsid w:val="00EA41A6"/>
    <w:rsid w:val="00EB5DAE"/>
    <w:rsid w:val="00EC0722"/>
    <w:rsid w:val="00EC1951"/>
    <w:rsid w:val="00EC5A25"/>
    <w:rsid w:val="00ED1AB7"/>
    <w:rsid w:val="00ED1F46"/>
    <w:rsid w:val="00ED4E99"/>
    <w:rsid w:val="00ED5C26"/>
    <w:rsid w:val="00ED7867"/>
    <w:rsid w:val="00EE2DE4"/>
    <w:rsid w:val="00EF34D3"/>
    <w:rsid w:val="00EF6570"/>
    <w:rsid w:val="00F0165D"/>
    <w:rsid w:val="00F07BF5"/>
    <w:rsid w:val="00F10750"/>
    <w:rsid w:val="00F12F4E"/>
    <w:rsid w:val="00F278F8"/>
    <w:rsid w:val="00F40230"/>
    <w:rsid w:val="00F41AB5"/>
    <w:rsid w:val="00F5552D"/>
    <w:rsid w:val="00F61933"/>
    <w:rsid w:val="00F624B1"/>
    <w:rsid w:val="00F706DD"/>
    <w:rsid w:val="00F719C5"/>
    <w:rsid w:val="00F71E0F"/>
    <w:rsid w:val="00F761BE"/>
    <w:rsid w:val="00F77D79"/>
    <w:rsid w:val="00F84D26"/>
    <w:rsid w:val="00F8721E"/>
    <w:rsid w:val="00F9557F"/>
    <w:rsid w:val="00FA2CCD"/>
    <w:rsid w:val="00FB14A5"/>
    <w:rsid w:val="00FB48B1"/>
    <w:rsid w:val="00FB51CD"/>
    <w:rsid w:val="00FB6B48"/>
    <w:rsid w:val="00FC259B"/>
    <w:rsid w:val="00FC4220"/>
    <w:rsid w:val="00FC7113"/>
    <w:rsid w:val="00FC7EF6"/>
    <w:rsid w:val="00FD417C"/>
    <w:rsid w:val="00FD6C52"/>
    <w:rsid w:val="00FE28FF"/>
    <w:rsid w:val="00FE5496"/>
    <w:rsid w:val="00FF0048"/>
    <w:rsid w:val="00FF0F4B"/>
    <w:rsid w:val="00FF24B0"/>
    <w:rsid w:val="00FF66BB"/>
    <w:rsid w:val="00FF7349"/>
    <w:rsid w:val="00FF7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C7FA"/>
  <w15:docId w15:val="{B8343845-4F69-42EC-A449-C7A271A7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B6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A2EC7"/>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A2EC7"/>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A2EC7"/>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5F5317"/>
    <w:pPr>
      <w:spacing w:after="0" w:line="240" w:lineRule="auto"/>
    </w:pPr>
    <w:rPr>
      <w:rFonts w:ascii="Tahoma" w:hAnsi="Tahoma"/>
      <w:sz w:val="16"/>
      <w:szCs w:val="16"/>
    </w:rPr>
  </w:style>
  <w:style w:type="character" w:customStyle="1" w:styleId="a4">
    <w:name w:val="Текст выноски Знак"/>
    <w:link w:val="a3"/>
    <w:uiPriority w:val="99"/>
    <w:semiHidden/>
    <w:rsid w:val="005F5317"/>
    <w:rPr>
      <w:rFonts w:ascii="Tahoma" w:hAnsi="Tahoma" w:cs="Tahoma"/>
      <w:sz w:val="16"/>
      <w:szCs w:val="16"/>
    </w:rPr>
  </w:style>
  <w:style w:type="table" w:styleId="a5">
    <w:name w:val="Table Grid"/>
    <w:basedOn w:val="a1"/>
    <w:uiPriority w:val="59"/>
    <w:rsid w:val="007240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3E67E7"/>
    <w:pPr>
      <w:tabs>
        <w:tab w:val="center" w:pos="4677"/>
        <w:tab w:val="right" w:pos="9355"/>
      </w:tabs>
    </w:pPr>
  </w:style>
  <w:style w:type="character" w:customStyle="1" w:styleId="a7">
    <w:name w:val="Верхний колонтитул Знак"/>
    <w:link w:val="a6"/>
    <w:uiPriority w:val="99"/>
    <w:rsid w:val="003E67E7"/>
    <w:rPr>
      <w:sz w:val="22"/>
      <w:szCs w:val="22"/>
      <w:lang w:eastAsia="en-US"/>
    </w:rPr>
  </w:style>
  <w:style w:type="paragraph" w:styleId="a8">
    <w:name w:val="footer"/>
    <w:basedOn w:val="a"/>
    <w:link w:val="a9"/>
    <w:uiPriority w:val="99"/>
    <w:unhideWhenUsed/>
    <w:rsid w:val="003E67E7"/>
    <w:pPr>
      <w:tabs>
        <w:tab w:val="center" w:pos="4677"/>
        <w:tab w:val="right" w:pos="9355"/>
      </w:tabs>
    </w:pPr>
  </w:style>
  <w:style w:type="character" w:customStyle="1" w:styleId="a9">
    <w:name w:val="Нижний колонтитул Знак"/>
    <w:link w:val="a8"/>
    <w:uiPriority w:val="99"/>
    <w:rsid w:val="003E67E7"/>
    <w:rPr>
      <w:sz w:val="22"/>
      <w:szCs w:val="22"/>
      <w:lang w:eastAsia="en-US"/>
    </w:rPr>
  </w:style>
  <w:style w:type="paragraph" w:styleId="aa">
    <w:name w:val="Document Map"/>
    <w:basedOn w:val="a"/>
    <w:link w:val="ab"/>
    <w:uiPriority w:val="99"/>
    <w:semiHidden/>
    <w:unhideWhenUsed/>
    <w:rsid w:val="001D7D35"/>
    <w:rPr>
      <w:rFonts w:ascii="Tahoma" w:hAnsi="Tahoma"/>
      <w:sz w:val="16"/>
      <w:szCs w:val="16"/>
    </w:rPr>
  </w:style>
  <w:style w:type="character" w:customStyle="1" w:styleId="ab">
    <w:name w:val="Схема документа Знак"/>
    <w:link w:val="aa"/>
    <w:uiPriority w:val="99"/>
    <w:semiHidden/>
    <w:rsid w:val="001D7D35"/>
    <w:rPr>
      <w:rFonts w:ascii="Tahoma" w:hAnsi="Tahoma" w:cs="Tahoma"/>
      <w:sz w:val="16"/>
      <w:szCs w:val="16"/>
      <w:lang w:eastAsia="en-US"/>
    </w:rPr>
  </w:style>
  <w:style w:type="character" w:customStyle="1" w:styleId="pagesindoccount">
    <w:name w:val="pagesindoccount"/>
    <w:rsid w:val="00AD2AA5"/>
  </w:style>
  <w:style w:type="paragraph" w:styleId="ac">
    <w:name w:val="Revision"/>
    <w:hidden/>
    <w:uiPriority w:val="99"/>
    <w:semiHidden/>
    <w:rsid w:val="008907CC"/>
    <w:rPr>
      <w:sz w:val="22"/>
      <w:szCs w:val="22"/>
      <w:lang w:eastAsia="en-US"/>
    </w:rPr>
  </w:style>
  <w:style w:type="paragraph" w:styleId="ad">
    <w:name w:val="Normal (Web)"/>
    <w:basedOn w:val="a"/>
    <w:uiPriority w:val="99"/>
    <w:unhideWhenUsed/>
    <w:rsid w:val="009E21C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0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khpk</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veselyh</dc:creator>
  <cp:lastModifiedBy>Ольга Васильевна Мастракова</cp:lastModifiedBy>
  <cp:revision>2</cp:revision>
  <cp:lastPrinted>2024-03-06T04:48:00Z</cp:lastPrinted>
  <dcterms:created xsi:type="dcterms:W3CDTF">2024-05-14T06:53:00Z</dcterms:created>
  <dcterms:modified xsi:type="dcterms:W3CDTF">2024-05-14T06:53:00Z</dcterms:modified>
</cp:coreProperties>
</file>